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5EDFD" w14:textId="77777777" w:rsidR="00EC5C42" w:rsidRDefault="00EC5C42">
      <w:pPr>
        <w:rPr>
          <w:sz w:val="24"/>
          <w:szCs w:val="24"/>
        </w:rPr>
      </w:pPr>
    </w:p>
    <w:p w14:paraId="1187CAFF" w14:textId="77777777" w:rsidR="00EC5C42" w:rsidRDefault="00E71C6A" w:rsidP="00EC5C42">
      <w:pPr>
        <w:jc w:val="center"/>
        <w:rPr>
          <w:b/>
          <w:sz w:val="24"/>
          <w:szCs w:val="24"/>
        </w:rPr>
      </w:pPr>
      <w:r w:rsidRPr="00EC5C42">
        <w:rPr>
          <w:b/>
          <w:sz w:val="24"/>
          <w:szCs w:val="24"/>
        </w:rPr>
        <w:t>Структура муниципальной казны</w:t>
      </w:r>
    </w:p>
    <w:p w14:paraId="21834213" w14:textId="501218F1" w:rsidR="00E71C6A" w:rsidRDefault="00E71C6A" w:rsidP="00EC5C42">
      <w:pPr>
        <w:jc w:val="center"/>
        <w:rPr>
          <w:sz w:val="24"/>
          <w:szCs w:val="24"/>
        </w:rPr>
      </w:pPr>
      <w:r w:rsidRPr="00E67A99">
        <w:rPr>
          <w:sz w:val="24"/>
          <w:szCs w:val="24"/>
        </w:rPr>
        <w:t>на 01.</w:t>
      </w:r>
      <w:r w:rsidR="00650525">
        <w:rPr>
          <w:sz w:val="24"/>
          <w:szCs w:val="24"/>
        </w:rPr>
        <w:t>0</w:t>
      </w:r>
      <w:r w:rsidR="00993FFA">
        <w:rPr>
          <w:sz w:val="24"/>
          <w:szCs w:val="24"/>
        </w:rPr>
        <w:t>3</w:t>
      </w:r>
      <w:r w:rsidR="00147B13">
        <w:rPr>
          <w:sz w:val="24"/>
          <w:szCs w:val="24"/>
        </w:rPr>
        <w:t>.</w:t>
      </w:r>
      <w:r w:rsidRPr="00E67A99">
        <w:rPr>
          <w:sz w:val="24"/>
          <w:szCs w:val="24"/>
        </w:rPr>
        <w:t>20</w:t>
      </w:r>
      <w:r w:rsidR="00490222">
        <w:rPr>
          <w:sz w:val="24"/>
          <w:szCs w:val="24"/>
        </w:rPr>
        <w:t>2</w:t>
      </w:r>
      <w:r w:rsidR="00650525">
        <w:rPr>
          <w:sz w:val="24"/>
          <w:szCs w:val="24"/>
        </w:rPr>
        <w:t>6</w:t>
      </w:r>
      <w:r w:rsidR="00490222">
        <w:rPr>
          <w:sz w:val="24"/>
          <w:szCs w:val="24"/>
        </w:rPr>
        <w:t>г</w:t>
      </w:r>
    </w:p>
    <w:p w14:paraId="69D91DCD" w14:textId="2A206B97" w:rsidR="009833D3" w:rsidRDefault="009833D3" w:rsidP="009833D3">
      <w:pPr>
        <w:rPr>
          <w:b/>
          <w:sz w:val="24"/>
          <w:szCs w:val="24"/>
        </w:rPr>
      </w:pPr>
      <w:r>
        <w:rPr>
          <w:b/>
          <w:sz w:val="24"/>
          <w:szCs w:val="24"/>
        </w:rPr>
        <w:t>Счет 108</w:t>
      </w:r>
    </w:p>
    <w:tbl>
      <w:tblPr>
        <w:tblW w:w="956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37"/>
        <w:gridCol w:w="2636"/>
        <w:gridCol w:w="1896"/>
      </w:tblGrid>
      <w:tr w:rsidR="00993FFA" w:rsidRPr="00993FFA" w14:paraId="02FDB278" w14:textId="77777777" w:rsidTr="00E71C6A">
        <w:tc>
          <w:tcPr>
            <w:tcW w:w="5037" w:type="dxa"/>
          </w:tcPr>
          <w:p w14:paraId="36E44B4C" w14:textId="77777777" w:rsidR="00EC5C42" w:rsidRPr="00942AE2" w:rsidRDefault="00E71C6A" w:rsidP="00BD03F9">
            <w:pPr>
              <w:jc w:val="center"/>
              <w:rPr>
                <w:sz w:val="24"/>
                <w:szCs w:val="24"/>
              </w:rPr>
            </w:pPr>
            <w:r w:rsidRPr="00942AE2">
              <w:rPr>
                <w:sz w:val="24"/>
                <w:szCs w:val="24"/>
              </w:rPr>
              <w:t>Структура</w:t>
            </w:r>
          </w:p>
        </w:tc>
        <w:tc>
          <w:tcPr>
            <w:tcW w:w="2636" w:type="dxa"/>
          </w:tcPr>
          <w:p w14:paraId="6F2964FE" w14:textId="77777777" w:rsidR="00EC5C42" w:rsidRPr="00942AE2" w:rsidRDefault="00EC5C42" w:rsidP="00BD03F9">
            <w:pPr>
              <w:jc w:val="center"/>
              <w:rPr>
                <w:sz w:val="24"/>
                <w:szCs w:val="24"/>
              </w:rPr>
            </w:pPr>
            <w:r w:rsidRPr="00942AE2">
              <w:rPr>
                <w:sz w:val="24"/>
                <w:szCs w:val="24"/>
              </w:rPr>
              <w:t>Кол-во, ед.</w:t>
            </w:r>
          </w:p>
        </w:tc>
        <w:tc>
          <w:tcPr>
            <w:tcW w:w="1896" w:type="dxa"/>
          </w:tcPr>
          <w:p w14:paraId="221461EE" w14:textId="75E8ABC4" w:rsidR="00EC5C42" w:rsidRPr="00942AE2" w:rsidRDefault="00603CFF" w:rsidP="00603CFF">
            <w:pPr>
              <w:jc w:val="center"/>
              <w:rPr>
                <w:sz w:val="24"/>
                <w:szCs w:val="24"/>
              </w:rPr>
            </w:pPr>
            <w:r w:rsidRPr="00942AE2">
              <w:rPr>
                <w:sz w:val="24"/>
                <w:szCs w:val="24"/>
              </w:rPr>
              <w:t>Балансовая стоимость</w:t>
            </w:r>
            <w:r w:rsidR="00EC5C42" w:rsidRPr="00942AE2">
              <w:rPr>
                <w:sz w:val="24"/>
                <w:szCs w:val="24"/>
              </w:rPr>
              <w:t>, руб.</w:t>
            </w:r>
          </w:p>
        </w:tc>
      </w:tr>
      <w:tr w:rsidR="00993FFA" w:rsidRPr="00993FFA" w14:paraId="1570FEE0" w14:textId="77777777" w:rsidTr="00E71C6A">
        <w:tc>
          <w:tcPr>
            <w:tcW w:w="5037" w:type="dxa"/>
          </w:tcPr>
          <w:p w14:paraId="59B45240" w14:textId="3F01423A" w:rsidR="00EC5C42" w:rsidRPr="00942AE2" w:rsidRDefault="00EC5C42" w:rsidP="00FE2120">
            <w:pPr>
              <w:jc w:val="center"/>
              <w:rPr>
                <w:i/>
                <w:iCs/>
                <w:sz w:val="24"/>
                <w:szCs w:val="24"/>
              </w:rPr>
            </w:pPr>
            <w:r w:rsidRPr="00942AE2">
              <w:rPr>
                <w:i/>
                <w:iCs/>
                <w:sz w:val="24"/>
                <w:szCs w:val="24"/>
              </w:rPr>
              <w:t>объекты нежилого фонда</w:t>
            </w:r>
            <w:r w:rsidR="00FE2120" w:rsidRPr="00942AE2">
              <w:rPr>
                <w:i/>
                <w:iCs/>
                <w:sz w:val="24"/>
                <w:szCs w:val="24"/>
              </w:rPr>
              <w:t>,</w:t>
            </w:r>
            <w:r w:rsidRPr="00942AE2">
              <w:rPr>
                <w:i/>
                <w:iCs/>
                <w:sz w:val="24"/>
                <w:szCs w:val="24"/>
              </w:rPr>
              <w:t xml:space="preserve"> в т.ч. нежилые здания, помещения, сооружения</w:t>
            </w:r>
            <w:r w:rsidR="00FE2120" w:rsidRPr="00942AE2">
              <w:rPr>
                <w:i/>
                <w:iCs/>
                <w:sz w:val="24"/>
                <w:szCs w:val="24"/>
              </w:rPr>
              <w:t xml:space="preserve"> (</w:t>
            </w:r>
            <w:r w:rsidRPr="00942AE2">
              <w:rPr>
                <w:i/>
                <w:iCs/>
                <w:sz w:val="24"/>
                <w:szCs w:val="24"/>
              </w:rPr>
              <w:t>а/дороги; инженерные сети</w:t>
            </w:r>
            <w:r w:rsidR="00FE2120" w:rsidRPr="00942AE2">
              <w:rPr>
                <w:i/>
                <w:iCs/>
                <w:sz w:val="24"/>
                <w:szCs w:val="24"/>
              </w:rPr>
              <w:t xml:space="preserve"> </w:t>
            </w:r>
            <w:r w:rsidRPr="00942AE2">
              <w:rPr>
                <w:i/>
                <w:iCs/>
                <w:sz w:val="24"/>
                <w:szCs w:val="24"/>
              </w:rPr>
              <w:t xml:space="preserve">водоснабжения, электроснабжения, </w:t>
            </w:r>
            <w:r w:rsidR="005D06E9" w:rsidRPr="00942AE2">
              <w:rPr>
                <w:i/>
                <w:iCs/>
                <w:sz w:val="24"/>
                <w:szCs w:val="24"/>
              </w:rPr>
              <w:t xml:space="preserve">теплоснабжения </w:t>
            </w:r>
            <w:r w:rsidRPr="00942AE2">
              <w:rPr>
                <w:i/>
                <w:iCs/>
                <w:sz w:val="24"/>
                <w:szCs w:val="24"/>
              </w:rPr>
              <w:t xml:space="preserve">на которые зарегистрировано право собственности МО ЗГО)  </w:t>
            </w:r>
          </w:p>
        </w:tc>
        <w:tc>
          <w:tcPr>
            <w:tcW w:w="2636" w:type="dxa"/>
          </w:tcPr>
          <w:p w14:paraId="75C444FB" w14:textId="69165465" w:rsidR="00FF02FE" w:rsidRPr="00942AE2" w:rsidRDefault="005D06E9" w:rsidP="00D376E9">
            <w:pPr>
              <w:jc w:val="center"/>
              <w:rPr>
                <w:i/>
                <w:iCs/>
                <w:sz w:val="24"/>
                <w:szCs w:val="24"/>
              </w:rPr>
            </w:pPr>
            <w:r w:rsidRPr="00942AE2">
              <w:rPr>
                <w:i/>
                <w:iCs/>
                <w:sz w:val="24"/>
                <w:szCs w:val="24"/>
              </w:rPr>
              <w:t>9</w:t>
            </w:r>
            <w:r w:rsidR="00942AE2" w:rsidRPr="00942AE2">
              <w:rPr>
                <w:i/>
                <w:iCs/>
                <w:sz w:val="24"/>
                <w:szCs w:val="24"/>
              </w:rPr>
              <w:t>87</w:t>
            </w:r>
          </w:p>
        </w:tc>
        <w:tc>
          <w:tcPr>
            <w:tcW w:w="1896" w:type="dxa"/>
          </w:tcPr>
          <w:p w14:paraId="059738F7" w14:textId="41219340" w:rsidR="002C1C25" w:rsidRPr="00942AE2" w:rsidRDefault="008D3E3E" w:rsidP="00D376E9">
            <w:pPr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 w:rsidRPr="00942AE2">
              <w:rPr>
                <w:i/>
                <w:iCs/>
                <w:sz w:val="24"/>
                <w:szCs w:val="24"/>
              </w:rPr>
              <w:t>2</w:t>
            </w:r>
            <w:r w:rsidR="00982AD3" w:rsidRPr="00942AE2">
              <w:rPr>
                <w:i/>
                <w:iCs/>
                <w:sz w:val="24"/>
                <w:szCs w:val="24"/>
              </w:rPr>
              <w:t> 6</w:t>
            </w:r>
            <w:r w:rsidR="00942AE2" w:rsidRPr="00942AE2">
              <w:rPr>
                <w:i/>
                <w:iCs/>
                <w:sz w:val="24"/>
                <w:szCs w:val="24"/>
              </w:rPr>
              <w:t>37</w:t>
            </w:r>
            <w:r w:rsidR="00982AD3" w:rsidRPr="00942AE2">
              <w:rPr>
                <w:i/>
                <w:iCs/>
                <w:sz w:val="24"/>
                <w:szCs w:val="24"/>
              </w:rPr>
              <w:t> </w:t>
            </w:r>
            <w:r w:rsidR="00942AE2" w:rsidRPr="00942AE2">
              <w:rPr>
                <w:i/>
                <w:iCs/>
                <w:sz w:val="24"/>
                <w:szCs w:val="24"/>
              </w:rPr>
              <w:t>648</w:t>
            </w:r>
            <w:r w:rsidR="00982AD3" w:rsidRPr="00942AE2">
              <w:rPr>
                <w:i/>
                <w:iCs/>
                <w:sz w:val="24"/>
                <w:szCs w:val="24"/>
              </w:rPr>
              <w:t> </w:t>
            </w:r>
            <w:r w:rsidR="00942AE2" w:rsidRPr="00942AE2">
              <w:rPr>
                <w:i/>
                <w:iCs/>
                <w:sz w:val="24"/>
                <w:szCs w:val="24"/>
              </w:rPr>
              <w:t>717</w:t>
            </w:r>
            <w:r w:rsidR="00982AD3" w:rsidRPr="00942AE2">
              <w:rPr>
                <w:i/>
                <w:iCs/>
                <w:sz w:val="24"/>
                <w:szCs w:val="24"/>
              </w:rPr>
              <w:t>,</w:t>
            </w:r>
            <w:r w:rsidR="00942AE2" w:rsidRPr="00942AE2">
              <w:rPr>
                <w:i/>
                <w:iCs/>
                <w:sz w:val="24"/>
                <w:szCs w:val="24"/>
              </w:rPr>
              <w:t>22</w:t>
            </w:r>
          </w:p>
        </w:tc>
      </w:tr>
      <w:tr w:rsidR="00993FFA" w:rsidRPr="00993FFA" w14:paraId="101A3B10" w14:textId="77777777" w:rsidTr="00E71C6A">
        <w:tc>
          <w:tcPr>
            <w:tcW w:w="5037" w:type="dxa"/>
          </w:tcPr>
          <w:p w14:paraId="2A260C79" w14:textId="06B2E740" w:rsidR="006105F4" w:rsidRPr="00942AE2" w:rsidRDefault="006105F4" w:rsidP="0009591D">
            <w:pPr>
              <w:jc w:val="center"/>
              <w:rPr>
                <w:i/>
                <w:iCs/>
                <w:sz w:val="24"/>
                <w:szCs w:val="24"/>
              </w:rPr>
            </w:pPr>
            <w:r w:rsidRPr="00942AE2">
              <w:rPr>
                <w:i/>
                <w:iCs/>
                <w:sz w:val="24"/>
                <w:szCs w:val="24"/>
              </w:rPr>
              <w:t>недвижимое имущество в концессии (котельные</w:t>
            </w:r>
            <w:r w:rsidR="00727F76" w:rsidRPr="00942AE2">
              <w:rPr>
                <w:i/>
                <w:iCs/>
                <w:sz w:val="24"/>
                <w:szCs w:val="24"/>
              </w:rPr>
              <w:t xml:space="preserve"> и сети</w:t>
            </w:r>
            <w:r w:rsidRPr="00942AE2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636" w:type="dxa"/>
          </w:tcPr>
          <w:p w14:paraId="10B93795" w14:textId="4265C3C5" w:rsidR="006105F4" w:rsidRPr="00942AE2" w:rsidRDefault="006A5E91" w:rsidP="0009591D">
            <w:pPr>
              <w:jc w:val="center"/>
              <w:rPr>
                <w:i/>
                <w:iCs/>
                <w:sz w:val="24"/>
                <w:szCs w:val="24"/>
              </w:rPr>
            </w:pPr>
            <w:r w:rsidRPr="00942AE2">
              <w:rPr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896" w:type="dxa"/>
          </w:tcPr>
          <w:p w14:paraId="2C95F665" w14:textId="3BBB654E" w:rsidR="006105F4" w:rsidRPr="00942AE2" w:rsidRDefault="00DB4409" w:rsidP="0009591D">
            <w:pPr>
              <w:jc w:val="center"/>
              <w:rPr>
                <w:i/>
                <w:iCs/>
                <w:sz w:val="24"/>
                <w:szCs w:val="24"/>
              </w:rPr>
            </w:pPr>
            <w:r w:rsidRPr="00942AE2">
              <w:rPr>
                <w:i/>
                <w:iCs/>
                <w:sz w:val="24"/>
                <w:szCs w:val="24"/>
              </w:rPr>
              <w:t>58</w:t>
            </w:r>
            <w:r w:rsidR="00C306DE" w:rsidRPr="00942AE2">
              <w:rPr>
                <w:i/>
                <w:iCs/>
                <w:sz w:val="24"/>
                <w:szCs w:val="24"/>
              </w:rPr>
              <w:t>5</w:t>
            </w:r>
            <w:r w:rsidRPr="00942AE2">
              <w:rPr>
                <w:i/>
                <w:iCs/>
                <w:sz w:val="24"/>
                <w:szCs w:val="24"/>
              </w:rPr>
              <w:t> 619 473,22</w:t>
            </w:r>
          </w:p>
        </w:tc>
      </w:tr>
      <w:tr w:rsidR="00993FFA" w:rsidRPr="00993FFA" w14:paraId="22CC3DED" w14:textId="77777777" w:rsidTr="00E71C6A">
        <w:tc>
          <w:tcPr>
            <w:tcW w:w="5037" w:type="dxa"/>
          </w:tcPr>
          <w:p w14:paraId="49253D9E" w14:textId="3A0BA257" w:rsidR="0009591D" w:rsidRPr="00942AE2" w:rsidRDefault="0009591D" w:rsidP="0009591D">
            <w:pPr>
              <w:jc w:val="center"/>
              <w:rPr>
                <w:sz w:val="24"/>
                <w:szCs w:val="24"/>
                <w:highlight w:val="yellow"/>
              </w:rPr>
            </w:pPr>
            <w:r w:rsidRPr="00942AE2">
              <w:rPr>
                <w:sz w:val="24"/>
                <w:szCs w:val="24"/>
                <w:highlight w:val="yellow"/>
              </w:rPr>
              <w:t xml:space="preserve">ИТОГО НЕЖИЛОГО ФОНДА </w:t>
            </w:r>
          </w:p>
        </w:tc>
        <w:tc>
          <w:tcPr>
            <w:tcW w:w="2636" w:type="dxa"/>
          </w:tcPr>
          <w:p w14:paraId="34B9AD64" w14:textId="62BDE68F" w:rsidR="0009591D" w:rsidRPr="00EC037A" w:rsidRDefault="000E2DFF" w:rsidP="0009591D">
            <w:pPr>
              <w:jc w:val="center"/>
              <w:rPr>
                <w:sz w:val="24"/>
                <w:szCs w:val="24"/>
                <w:highlight w:val="yellow"/>
              </w:rPr>
            </w:pPr>
            <w:r w:rsidRPr="00EC037A">
              <w:rPr>
                <w:sz w:val="24"/>
                <w:szCs w:val="24"/>
                <w:highlight w:val="yellow"/>
              </w:rPr>
              <w:t>99</w:t>
            </w:r>
            <w:r w:rsidR="00942AE2" w:rsidRPr="00EC037A">
              <w:rPr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896" w:type="dxa"/>
          </w:tcPr>
          <w:p w14:paraId="523DAABF" w14:textId="66014AA8" w:rsidR="002A7524" w:rsidRPr="00EC037A" w:rsidRDefault="002A7524" w:rsidP="002A7524">
            <w:pPr>
              <w:jc w:val="center"/>
              <w:rPr>
                <w:sz w:val="24"/>
                <w:szCs w:val="24"/>
                <w:highlight w:val="yellow"/>
              </w:rPr>
            </w:pPr>
            <w:r w:rsidRPr="00EC037A">
              <w:rPr>
                <w:sz w:val="24"/>
                <w:szCs w:val="24"/>
                <w:highlight w:val="yellow"/>
              </w:rPr>
              <w:t>3 2</w:t>
            </w:r>
            <w:r w:rsidR="00EC037A" w:rsidRPr="00EC037A">
              <w:rPr>
                <w:sz w:val="24"/>
                <w:szCs w:val="24"/>
                <w:highlight w:val="yellow"/>
              </w:rPr>
              <w:t>23</w:t>
            </w:r>
            <w:r w:rsidRPr="00EC037A">
              <w:rPr>
                <w:sz w:val="24"/>
                <w:szCs w:val="24"/>
                <w:highlight w:val="yellow"/>
              </w:rPr>
              <w:t> </w:t>
            </w:r>
            <w:r w:rsidR="00EC037A" w:rsidRPr="00EC037A">
              <w:rPr>
                <w:sz w:val="24"/>
                <w:szCs w:val="24"/>
                <w:highlight w:val="yellow"/>
              </w:rPr>
              <w:t>268</w:t>
            </w:r>
            <w:r w:rsidRPr="00EC037A">
              <w:rPr>
                <w:sz w:val="24"/>
                <w:szCs w:val="24"/>
                <w:highlight w:val="yellow"/>
              </w:rPr>
              <w:t> </w:t>
            </w:r>
            <w:r w:rsidR="00EC037A" w:rsidRPr="00EC037A">
              <w:rPr>
                <w:sz w:val="24"/>
                <w:szCs w:val="24"/>
                <w:highlight w:val="yellow"/>
              </w:rPr>
              <w:t>190</w:t>
            </w:r>
            <w:r w:rsidRPr="00EC037A">
              <w:rPr>
                <w:sz w:val="24"/>
                <w:szCs w:val="24"/>
                <w:highlight w:val="yellow"/>
              </w:rPr>
              <w:t>,</w:t>
            </w:r>
            <w:r w:rsidR="00EC037A" w:rsidRPr="00EC037A">
              <w:rPr>
                <w:sz w:val="24"/>
                <w:szCs w:val="24"/>
                <w:highlight w:val="yellow"/>
              </w:rPr>
              <w:t>44</w:t>
            </w:r>
          </w:p>
        </w:tc>
      </w:tr>
      <w:tr w:rsidR="00993FFA" w:rsidRPr="00993FFA" w14:paraId="72E8A586" w14:textId="77777777" w:rsidTr="00E71C6A">
        <w:tc>
          <w:tcPr>
            <w:tcW w:w="5037" w:type="dxa"/>
          </w:tcPr>
          <w:p w14:paraId="2AEE921F" w14:textId="29DB8C65" w:rsidR="00EC5C42" w:rsidRPr="0098657F" w:rsidRDefault="00EC5C42" w:rsidP="00BD03F9">
            <w:pPr>
              <w:jc w:val="center"/>
              <w:rPr>
                <w:sz w:val="24"/>
                <w:szCs w:val="24"/>
              </w:rPr>
            </w:pPr>
            <w:r w:rsidRPr="0098657F">
              <w:rPr>
                <w:sz w:val="24"/>
                <w:szCs w:val="24"/>
              </w:rPr>
              <w:t>объекты жилищного фонда (квартиры, комнаты, доли)</w:t>
            </w:r>
          </w:p>
        </w:tc>
        <w:tc>
          <w:tcPr>
            <w:tcW w:w="2636" w:type="dxa"/>
          </w:tcPr>
          <w:p w14:paraId="1D687253" w14:textId="25149939" w:rsidR="00AE2AFE" w:rsidRPr="0098657F" w:rsidRDefault="000E2DFF" w:rsidP="001C77F9">
            <w:pPr>
              <w:jc w:val="center"/>
              <w:rPr>
                <w:sz w:val="24"/>
                <w:szCs w:val="24"/>
              </w:rPr>
            </w:pPr>
            <w:r w:rsidRPr="0098657F">
              <w:rPr>
                <w:sz w:val="24"/>
                <w:szCs w:val="24"/>
              </w:rPr>
              <w:t>17</w:t>
            </w:r>
            <w:r w:rsidR="0098657F" w:rsidRPr="0098657F">
              <w:rPr>
                <w:sz w:val="24"/>
                <w:szCs w:val="24"/>
              </w:rPr>
              <w:t>48</w:t>
            </w:r>
          </w:p>
        </w:tc>
        <w:tc>
          <w:tcPr>
            <w:tcW w:w="1896" w:type="dxa"/>
          </w:tcPr>
          <w:p w14:paraId="4AF6A36F" w14:textId="6D9F9479" w:rsidR="00EC5C42" w:rsidRPr="0098657F" w:rsidRDefault="00DB4409" w:rsidP="001C77F9">
            <w:pPr>
              <w:jc w:val="center"/>
              <w:rPr>
                <w:sz w:val="24"/>
                <w:szCs w:val="24"/>
                <w:lang w:val="en-US"/>
              </w:rPr>
            </w:pPr>
            <w:r w:rsidRPr="0098657F">
              <w:rPr>
                <w:sz w:val="24"/>
                <w:szCs w:val="24"/>
              </w:rPr>
              <w:t>6</w:t>
            </w:r>
            <w:r w:rsidR="007A166B" w:rsidRPr="0098657F">
              <w:rPr>
                <w:sz w:val="24"/>
                <w:szCs w:val="24"/>
              </w:rPr>
              <w:t>0</w:t>
            </w:r>
            <w:r w:rsidR="0098657F" w:rsidRPr="0098657F">
              <w:rPr>
                <w:sz w:val="24"/>
                <w:szCs w:val="24"/>
              </w:rPr>
              <w:t>4</w:t>
            </w:r>
            <w:r w:rsidR="00F351C3" w:rsidRPr="0098657F">
              <w:rPr>
                <w:sz w:val="24"/>
                <w:szCs w:val="24"/>
              </w:rPr>
              <w:t> </w:t>
            </w:r>
            <w:r w:rsidR="0098657F" w:rsidRPr="0098657F">
              <w:rPr>
                <w:sz w:val="24"/>
                <w:szCs w:val="24"/>
              </w:rPr>
              <w:t>195</w:t>
            </w:r>
            <w:r w:rsidR="0066148C" w:rsidRPr="0098657F">
              <w:rPr>
                <w:sz w:val="24"/>
                <w:szCs w:val="24"/>
              </w:rPr>
              <w:t> </w:t>
            </w:r>
            <w:r w:rsidR="0098657F" w:rsidRPr="0098657F">
              <w:rPr>
                <w:sz w:val="24"/>
                <w:szCs w:val="24"/>
              </w:rPr>
              <w:t>729</w:t>
            </w:r>
            <w:r w:rsidR="0066148C" w:rsidRPr="0098657F">
              <w:rPr>
                <w:sz w:val="24"/>
                <w:szCs w:val="24"/>
              </w:rPr>
              <w:t>,</w:t>
            </w:r>
            <w:r w:rsidR="0098657F" w:rsidRPr="0098657F">
              <w:rPr>
                <w:sz w:val="24"/>
                <w:szCs w:val="24"/>
              </w:rPr>
              <w:t>34</w:t>
            </w:r>
          </w:p>
        </w:tc>
      </w:tr>
      <w:tr w:rsidR="00993FFA" w:rsidRPr="00993FFA" w14:paraId="444B5CFB" w14:textId="77777777" w:rsidTr="00E71C6A">
        <w:tc>
          <w:tcPr>
            <w:tcW w:w="5037" w:type="dxa"/>
          </w:tcPr>
          <w:p w14:paraId="6222FB77" w14:textId="5E470451" w:rsidR="00EC5C42" w:rsidRPr="0098657F" w:rsidRDefault="00EC5C42" w:rsidP="00BD03F9">
            <w:pPr>
              <w:jc w:val="center"/>
              <w:rPr>
                <w:sz w:val="24"/>
                <w:szCs w:val="24"/>
                <w:lang w:eastAsia="en-US"/>
              </w:rPr>
            </w:pPr>
            <w:r w:rsidRPr="0098657F">
              <w:rPr>
                <w:sz w:val="24"/>
                <w:szCs w:val="24"/>
                <w:lang w:eastAsia="en-US"/>
              </w:rPr>
              <w:t xml:space="preserve">Движимое имущество </w:t>
            </w:r>
            <w:r w:rsidRPr="0098657F">
              <w:rPr>
                <w:sz w:val="24"/>
                <w:szCs w:val="24"/>
              </w:rPr>
              <w:t>(инженерные сети, дороги,</w:t>
            </w:r>
            <w:r w:rsidR="00EF6BF8" w:rsidRPr="0098657F">
              <w:rPr>
                <w:sz w:val="24"/>
                <w:szCs w:val="24"/>
              </w:rPr>
              <w:t xml:space="preserve"> тротуары,</w:t>
            </w:r>
            <w:r w:rsidRPr="0098657F">
              <w:rPr>
                <w:sz w:val="24"/>
                <w:szCs w:val="24"/>
              </w:rPr>
              <w:t xml:space="preserve"> детские городки, </w:t>
            </w:r>
            <w:r w:rsidR="001D6B04" w:rsidRPr="0098657F">
              <w:rPr>
                <w:sz w:val="24"/>
                <w:szCs w:val="24"/>
              </w:rPr>
              <w:t xml:space="preserve">ливневые канализации, </w:t>
            </w:r>
            <w:r w:rsidRPr="0098657F">
              <w:rPr>
                <w:sz w:val="24"/>
                <w:szCs w:val="24"/>
              </w:rPr>
              <w:t>спортивные площадки, контейнерные площадки, станки, оргтехника и оборудование</w:t>
            </w:r>
            <w:r w:rsidR="00353601" w:rsidRPr="0098657F">
              <w:rPr>
                <w:sz w:val="24"/>
                <w:szCs w:val="24"/>
              </w:rPr>
              <w:t xml:space="preserve"> и </w:t>
            </w:r>
            <w:proofErr w:type="spellStart"/>
            <w:r w:rsidR="00353601" w:rsidRPr="0098657F">
              <w:rPr>
                <w:sz w:val="24"/>
                <w:szCs w:val="24"/>
              </w:rPr>
              <w:t>др</w:t>
            </w:r>
            <w:proofErr w:type="spellEnd"/>
            <w:r w:rsidR="00353601" w:rsidRPr="0098657F">
              <w:rPr>
                <w:sz w:val="24"/>
                <w:szCs w:val="24"/>
              </w:rPr>
              <w:t xml:space="preserve"> имущество</w:t>
            </w:r>
            <w:r w:rsidRPr="0098657F">
              <w:rPr>
                <w:sz w:val="24"/>
                <w:szCs w:val="24"/>
              </w:rPr>
              <w:t>)</w:t>
            </w:r>
          </w:p>
        </w:tc>
        <w:tc>
          <w:tcPr>
            <w:tcW w:w="2636" w:type="dxa"/>
          </w:tcPr>
          <w:p w14:paraId="7315F2BF" w14:textId="637D2E1F" w:rsidR="00AC06F8" w:rsidRPr="0098657F" w:rsidRDefault="00982AD3" w:rsidP="00AC06F8">
            <w:pPr>
              <w:jc w:val="center"/>
              <w:rPr>
                <w:sz w:val="24"/>
                <w:szCs w:val="24"/>
                <w:lang w:eastAsia="en-US"/>
              </w:rPr>
            </w:pPr>
            <w:r w:rsidRPr="0098657F">
              <w:rPr>
                <w:sz w:val="24"/>
                <w:szCs w:val="24"/>
                <w:lang w:eastAsia="en-US"/>
              </w:rPr>
              <w:t>1</w:t>
            </w:r>
            <w:r w:rsidR="0098657F" w:rsidRPr="0098657F">
              <w:rPr>
                <w:sz w:val="24"/>
                <w:szCs w:val="24"/>
                <w:lang w:eastAsia="en-US"/>
              </w:rPr>
              <w:t>406</w:t>
            </w:r>
          </w:p>
        </w:tc>
        <w:tc>
          <w:tcPr>
            <w:tcW w:w="1896" w:type="dxa"/>
          </w:tcPr>
          <w:p w14:paraId="2C0E8685" w14:textId="10C0427F" w:rsidR="00DE1636" w:rsidRPr="0098657F" w:rsidRDefault="00CF462B" w:rsidP="00AE36B0">
            <w:pPr>
              <w:jc w:val="center"/>
              <w:rPr>
                <w:sz w:val="24"/>
                <w:szCs w:val="24"/>
                <w:lang w:eastAsia="en-US"/>
              </w:rPr>
            </w:pPr>
            <w:r w:rsidRPr="0098657F">
              <w:rPr>
                <w:sz w:val="24"/>
                <w:szCs w:val="24"/>
                <w:lang w:eastAsia="en-US"/>
              </w:rPr>
              <w:t>2</w:t>
            </w:r>
            <w:r w:rsidR="0098657F" w:rsidRPr="0098657F">
              <w:rPr>
                <w:sz w:val="24"/>
                <w:szCs w:val="24"/>
                <w:lang w:eastAsia="en-US"/>
              </w:rPr>
              <w:t>01</w:t>
            </w:r>
            <w:r w:rsidR="00982AD3" w:rsidRPr="0098657F">
              <w:rPr>
                <w:sz w:val="24"/>
                <w:szCs w:val="24"/>
                <w:lang w:eastAsia="en-US"/>
              </w:rPr>
              <w:t> </w:t>
            </w:r>
            <w:r w:rsidR="0098657F" w:rsidRPr="0098657F">
              <w:rPr>
                <w:sz w:val="24"/>
                <w:szCs w:val="24"/>
                <w:lang w:eastAsia="en-US"/>
              </w:rPr>
              <w:t>984</w:t>
            </w:r>
            <w:r w:rsidR="00982AD3" w:rsidRPr="0098657F">
              <w:rPr>
                <w:sz w:val="24"/>
                <w:szCs w:val="24"/>
                <w:lang w:eastAsia="en-US"/>
              </w:rPr>
              <w:t> </w:t>
            </w:r>
            <w:r w:rsidR="0098657F" w:rsidRPr="0098657F">
              <w:rPr>
                <w:sz w:val="24"/>
                <w:szCs w:val="24"/>
                <w:lang w:eastAsia="en-US"/>
              </w:rPr>
              <w:t>205</w:t>
            </w:r>
            <w:r w:rsidR="00982AD3" w:rsidRPr="0098657F">
              <w:rPr>
                <w:sz w:val="24"/>
                <w:szCs w:val="24"/>
                <w:lang w:eastAsia="en-US"/>
              </w:rPr>
              <w:t>,</w:t>
            </w:r>
            <w:r w:rsidR="0098657F" w:rsidRPr="0098657F">
              <w:rPr>
                <w:sz w:val="24"/>
                <w:szCs w:val="24"/>
                <w:lang w:eastAsia="en-US"/>
              </w:rPr>
              <w:t>83</w:t>
            </w:r>
          </w:p>
        </w:tc>
      </w:tr>
      <w:tr w:rsidR="00993FFA" w:rsidRPr="00993FFA" w14:paraId="245F3160" w14:textId="77777777" w:rsidTr="00E71C6A">
        <w:tc>
          <w:tcPr>
            <w:tcW w:w="5037" w:type="dxa"/>
          </w:tcPr>
          <w:p w14:paraId="1A3AD9A9" w14:textId="77777777" w:rsidR="00EC5C42" w:rsidRPr="0098657F" w:rsidRDefault="00EC5C42" w:rsidP="00FA2CD5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 w:rsidRPr="0098657F">
              <w:rPr>
                <w:i/>
                <w:iCs/>
                <w:sz w:val="24"/>
                <w:szCs w:val="24"/>
                <w:lang w:eastAsia="en-US"/>
              </w:rPr>
              <w:t>Земельные участки</w:t>
            </w:r>
          </w:p>
        </w:tc>
        <w:tc>
          <w:tcPr>
            <w:tcW w:w="2636" w:type="dxa"/>
          </w:tcPr>
          <w:p w14:paraId="5EBCDF04" w14:textId="535EC6C7" w:rsidR="00AE767A" w:rsidRPr="0098657F" w:rsidRDefault="0098657F" w:rsidP="00BD03F9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 w:rsidRPr="0098657F">
              <w:rPr>
                <w:i/>
                <w:iCs/>
                <w:sz w:val="24"/>
                <w:szCs w:val="24"/>
                <w:lang w:eastAsia="en-US"/>
              </w:rPr>
              <w:t>399</w:t>
            </w:r>
          </w:p>
        </w:tc>
        <w:tc>
          <w:tcPr>
            <w:tcW w:w="1896" w:type="dxa"/>
          </w:tcPr>
          <w:p w14:paraId="0EC48641" w14:textId="7C909D88" w:rsidR="00EC5C42" w:rsidRPr="0098657F" w:rsidRDefault="00B67BB4" w:rsidP="001C77F9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 w:rsidRPr="0098657F">
              <w:rPr>
                <w:i/>
                <w:iCs/>
                <w:sz w:val="24"/>
                <w:szCs w:val="24"/>
                <w:lang w:eastAsia="en-US"/>
              </w:rPr>
              <w:t>4</w:t>
            </w:r>
            <w:r w:rsidR="00B50A33" w:rsidRPr="0098657F">
              <w:rPr>
                <w:i/>
                <w:iCs/>
                <w:sz w:val="24"/>
                <w:szCs w:val="24"/>
                <w:lang w:eastAsia="en-US"/>
              </w:rPr>
              <w:t>8</w:t>
            </w:r>
            <w:r w:rsidR="0098657F" w:rsidRPr="0098657F">
              <w:rPr>
                <w:i/>
                <w:iCs/>
                <w:sz w:val="24"/>
                <w:szCs w:val="24"/>
                <w:lang w:eastAsia="en-US"/>
              </w:rPr>
              <w:t>5</w:t>
            </w:r>
            <w:r w:rsidR="00B50A33" w:rsidRPr="0098657F">
              <w:rPr>
                <w:i/>
                <w:iCs/>
                <w:sz w:val="24"/>
                <w:szCs w:val="24"/>
                <w:lang w:eastAsia="en-US"/>
              </w:rPr>
              <w:t> </w:t>
            </w:r>
            <w:r w:rsidR="0098657F" w:rsidRPr="0098657F">
              <w:rPr>
                <w:i/>
                <w:iCs/>
                <w:sz w:val="24"/>
                <w:szCs w:val="24"/>
                <w:lang w:eastAsia="en-US"/>
              </w:rPr>
              <w:t>821</w:t>
            </w:r>
            <w:r w:rsidR="00B50A33" w:rsidRPr="0098657F">
              <w:rPr>
                <w:i/>
                <w:iCs/>
                <w:sz w:val="24"/>
                <w:szCs w:val="24"/>
                <w:lang w:eastAsia="en-US"/>
              </w:rPr>
              <w:t> </w:t>
            </w:r>
            <w:r w:rsidR="0098657F" w:rsidRPr="0098657F">
              <w:rPr>
                <w:i/>
                <w:iCs/>
                <w:sz w:val="24"/>
                <w:szCs w:val="24"/>
                <w:lang w:eastAsia="en-US"/>
              </w:rPr>
              <w:t>060</w:t>
            </w:r>
            <w:r w:rsidR="00B50A33" w:rsidRPr="0098657F">
              <w:rPr>
                <w:i/>
                <w:iCs/>
                <w:sz w:val="24"/>
                <w:szCs w:val="24"/>
                <w:lang w:eastAsia="en-US"/>
              </w:rPr>
              <w:t>,</w:t>
            </w:r>
            <w:r w:rsidR="00682728" w:rsidRPr="0098657F">
              <w:rPr>
                <w:i/>
                <w:iCs/>
                <w:sz w:val="24"/>
                <w:szCs w:val="24"/>
                <w:lang w:eastAsia="en-US"/>
              </w:rPr>
              <w:t>19</w:t>
            </w:r>
          </w:p>
        </w:tc>
      </w:tr>
      <w:tr w:rsidR="00993FFA" w:rsidRPr="00993FFA" w14:paraId="6AA02C8F" w14:textId="77777777" w:rsidTr="00E71C6A">
        <w:tc>
          <w:tcPr>
            <w:tcW w:w="5037" w:type="dxa"/>
          </w:tcPr>
          <w:p w14:paraId="21CC8816" w14:textId="55A55717" w:rsidR="009F4BB4" w:rsidRPr="0098657F" w:rsidRDefault="00FA2CD5" w:rsidP="00FA2CD5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 w:rsidRPr="0098657F">
              <w:rPr>
                <w:i/>
                <w:iCs/>
                <w:sz w:val="24"/>
                <w:szCs w:val="24"/>
              </w:rPr>
              <w:t xml:space="preserve">Земельные </w:t>
            </w:r>
            <w:r w:rsidR="009F4BB4" w:rsidRPr="0098657F">
              <w:rPr>
                <w:i/>
                <w:iCs/>
                <w:sz w:val="24"/>
                <w:szCs w:val="24"/>
              </w:rPr>
              <w:t>участки в концессии</w:t>
            </w:r>
          </w:p>
        </w:tc>
        <w:tc>
          <w:tcPr>
            <w:tcW w:w="2636" w:type="dxa"/>
          </w:tcPr>
          <w:p w14:paraId="3E8D6884" w14:textId="1E73D16E" w:rsidR="009F4BB4" w:rsidRPr="0098657F" w:rsidRDefault="009F4BB4" w:rsidP="009F4BB4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 w:rsidRPr="0098657F">
              <w:rPr>
                <w:i/>
                <w:i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96" w:type="dxa"/>
          </w:tcPr>
          <w:p w14:paraId="51EF7674" w14:textId="512CE599" w:rsidR="009F4BB4" w:rsidRPr="0098657F" w:rsidRDefault="009F4BB4" w:rsidP="009F4BB4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 w:rsidRPr="0098657F">
              <w:rPr>
                <w:i/>
                <w:iCs/>
                <w:sz w:val="24"/>
                <w:szCs w:val="24"/>
                <w:lang w:eastAsia="en-US"/>
              </w:rPr>
              <w:t>959 763,84</w:t>
            </w:r>
          </w:p>
        </w:tc>
      </w:tr>
      <w:tr w:rsidR="00993FFA" w:rsidRPr="00993FFA" w14:paraId="02F0D207" w14:textId="77777777" w:rsidTr="00E71C6A">
        <w:tc>
          <w:tcPr>
            <w:tcW w:w="5037" w:type="dxa"/>
          </w:tcPr>
          <w:p w14:paraId="7EA7B92D" w14:textId="0B12ADEB" w:rsidR="00FA2CD5" w:rsidRPr="0098657F" w:rsidRDefault="00FA2CD5" w:rsidP="00C306DE">
            <w:pPr>
              <w:jc w:val="center"/>
              <w:rPr>
                <w:sz w:val="24"/>
                <w:szCs w:val="24"/>
                <w:highlight w:val="yellow"/>
              </w:rPr>
            </w:pPr>
            <w:r w:rsidRPr="0098657F">
              <w:rPr>
                <w:sz w:val="24"/>
                <w:szCs w:val="24"/>
                <w:highlight w:val="yellow"/>
              </w:rPr>
              <w:t>ИТОГО З</w:t>
            </w:r>
            <w:r w:rsidR="000038BD" w:rsidRPr="0098657F">
              <w:rPr>
                <w:sz w:val="24"/>
                <w:szCs w:val="24"/>
                <w:highlight w:val="yellow"/>
              </w:rPr>
              <w:t>Е</w:t>
            </w:r>
            <w:r w:rsidRPr="0098657F">
              <w:rPr>
                <w:sz w:val="24"/>
                <w:szCs w:val="24"/>
                <w:highlight w:val="yellow"/>
              </w:rPr>
              <w:t>МЕЛЬНЫЕ УЧАСТКИ</w:t>
            </w:r>
          </w:p>
        </w:tc>
        <w:tc>
          <w:tcPr>
            <w:tcW w:w="2636" w:type="dxa"/>
          </w:tcPr>
          <w:p w14:paraId="0378023D" w14:textId="1ECB583F" w:rsidR="00FA2CD5" w:rsidRPr="0098657F" w:rsidRDefault="00C306DE" w:rsidP="00C306DE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98657F">
              <w:rPr>
                <w:sz w:val="24"/>
                <w:szCs w:val="24"/>
                <w:highlight w:val="yellow"/>
                <w:lang w:eastAsia="en-US"/>
              </w:rPr>
              <w:t>4</w:t>
            </w:r>
            <w:r w:rsidR="00650525" w:rsidRPr="0098657F">
              <w:rPr>
                <w:sz w:val="24"/>
                <w:szCs w:val="24"/>
                <w:highlight w:val="yellow"/>
                <w:lang w:eastAsia="en-US"/>
              </w:rPr>
              <w:t>0</w:t>
            </w:r>
            <w:r w:rsidR="0098657F" w:rsidRPr="0098657F">
              <w:rPr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1896" w:type="dxa"/>
          </w:tcPr>
          <w:p w14:paraId="2DFAA09F" w14:textId="31CEF2FD" w:rsidR="00FA2CD5" w:rsidRPr="0098657F" w:rsidRDefault="00E41911" w:rsidP="00C306DE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98657F">
              <w:rPr>
                <w:sz w:val="24"/>
                <w:szCs w:val="24"/>
                <w:highlight w:val="yellow"/>
                <w:lang w:eastAsia="en-US"/>
              </w:rPr>
              <w:t>4</w:t>
            </w:r>
            <w:r w:rsidR="00B6675C" w:rsidRPr="0098657F">
              <w:rPr>
                <w:sz w:val="24"/>
                <w:szCs w:val="24"/>
                <w:highlight w:val="yellow"/>
                <w:lang w:eastAsia="en-US"/>
              </w:rPr>
              <w:t>8</w:t>
            </w:r>
            <w:r w:rsidR="0098657F" w:rsidRPr="0098657F">
              <w:rPr>
                <w:sz w:val="24"/>
                <w:szCs w:val="24"/>
                <w:highlight w:val="yellow"/>
                <w:lang w:eastAsia="en-US"/>
              </w:rPr>
              <w:t>6</w:t>
            </w:r>
            <w:r w:rsidR="00B6675C" w:rsidRPr="0098657F">
              <w:rPr>
                <w:sz w:val="24"/>
                <w:szCs w:val="24"/>
                <w:highlight w:val="yellow"/>
                <w:lang w:eastAsia="en-US"/>
              </w:rPr>
              <w:t> 7</w:t>
            </w:r>
            <w:r w:rsidR="0098657F" w:rsidRPr="0098657F">
              <w:rPr>
                <w:sz w:val="24"/>
                <w:szCs w:val="24"/>
                <w:highlight w:val="yellow"/>
                <w:lang w:eastAsia="en-US"/>
              </w:rPr>
              <w:t>80</w:t>
            </w:r>
            <w:r w:rsidR="00B6675C" w:rsidRPr="0098657F">
              <w:rPr>
                <w:sz w:val="24"/>
                <w:szCs w:val="24"/>
                <w:highlight w:val="yellow"/>
                <w:lang w:eastAsia="en-US"/>
              </w:rPr>
              <w:t> </w:t>
            </w:r>
            <w:r w:rsidR="0098657F" w:rsidRPr="0098657F">
              <w:rPr>
                <w:sz w:val="24"/>
                <w:szCs w:val="24"/>
                <w:highlight w:val="yellow"/>
                <w:lang w:eastAsia="en-US"/>
              </w:rPr>
              <w:t>824</w:t>
            </w:r>
            <w:r w:rsidR="00B6675C" w:rsidRPr="0098657F">
              <w:rPr>
                <w:sz w:val="24"/>
                <w:szCs w:val="24"/>
                <w:highlight w:val="yellow"/>
                <w:lang w:eastAsia="en-US"/>
              </w:rPr>
              <w:t>,</w:t>
            </w:r>
            <w:r w:rsidR="0098657F" w:rsidRPr="0098657F">
              <w:rPr>
                <w:sz w:val="24"/>
                <w:szCs w:val="24"/>
                <w:highlight w:val="yellow"/>
                <w:lang w:eastAsia="en-US"/>
              </w:rPr>
              <w:t>03</w:t>
            </w:r>
          </w:p>
        </w:tc>
      </w:tr>
      <w:tr w:rsidR="00993FFA" w:rsidRPr="00993FFA" w14:paraId="7F2F1761" w14:textId="77777777" w:rsidTr="00E71C6A">
        <w:tc>
          <w:tcPr>
            <w:tcW w:w="5037" w:type="dxa"/>
          </w:tcPr>
          <w:p w14:paraId="72F5E778" w14:textId="77777777" w:rsidR="00EC5C42" w:rsidRPr="0098657F" w:rsidRDefault="00EC5C42" w:rsidP="00BD03F9">
            <w:pPr>
              <w:jc w:val="center"/>
              <w:rPr>
                <w:sz w:val="24"/>
                <w:szCs w:val="24"/>
                <w:lang w:eastAsia="en-US"/>
              </w:rPr>
            </w:pPr>
            <w:r w:rsidRPr="0098657F">
              <w:rPr>
                <w:sz w:val="24"/>
                <w:szCs w:val="24"/>
                <w:lang w:eastAsia="en-US"/>
              </w:rPr>
              <w:t xml:space="preserve">Материальные запасы </w:t>
            </w:r>
          </w:p>
        </w:tc>
        <w:tc>
          <w:tcPr>
            <w:tcW w:w="2636" w:type="dxa"/>
          </w:tcPr>
          <w:p w14:paraId="5EBDDE41" w14:textId="1702D449" w:rsidR="00EC5C42" w:rsidRPr="0098657F" w:rsidRDefault="000D517A" w:rsidP="00BD03F9">
            <w:pPr>
              <w:jc w:val="center"/>
              <w:rPr>
                <w:sz w:val="24"/>
                <w:szCs w:val="24"/>
                <w:lang w:eastAsia="en-US"/>
              </w:rPr>
            </w:pPr>
            <w:r w:rsidRPr="0098657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96" w:type="dxa"/>
          </w:tcPr>
          <w:p w14:paraId="3504409A" w14:textId="4B9A8913" w:rsidR="00EC5C42" w:rsidRPr="0098657F" w:rsidRDefault="000D517A" w:rsidP="00BD03F9">
            <w:pPr>
              <w:jc w:val="center"/>
              <w:rPr>
                <w:sz w:val="24"/>
                <w:szCs w:val="24"/>
                <w:lang w:eastAsia="en-US"/>
              </w:rPr>
            </w:pPr>
            <w:r w:rsidRPr="0098657F">
              <w:rPr>
                <w:sz w:val="24"/>
                <w:szCs w:val="24"/>
                <w:lang w:eastAsia="en-US"/>
              </w:rPr>
              <w:t>3</w:t>
            </w:r>
            <w:r w:rsidR="002E5F8B" w:rsidRPr="0098657F">
              <w:rPr>
                <w:sz w:val="24"/>
                <w:szCs w:val="24"/>
                <w:lang w:eastAsia="en-US"/>
              </w:rPr>
              <w:t> 000,0</w:t>
            </w:r>
          </w:p>
        </w:tc>
      </w:tr>
      <w:tr w:rsidR="00993FFA" w:rsidRPr="00993FFA" w14:paraId="0519D2A5" w14:textId="77777777" w:rsidTr="00F57DEC">
        <w:trPr>
          <w:trHeight w:val="665"/>
        </w:trPr>
        <w:tc>
          <w:tcPr>
            <w:tcW w:w="5037" w:type="dxa"/>
          </w:tcPr>
          <w:p w14:paraId="5D231F56" w14:textId="77777777" w:rsidR="00EC5C42" w:rsidRPr="00A8166F" w:rsidRDefault="00EC5C42" w:rsidP="00BD03F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8166F">
              <w:rPr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636" w:type="dxa"/>
          </w:tcPr>
          <w:p w14:paraId="277619EF" w14:textId="0FF7EAC4" w:rsidR="00EC5C42" w:rsidRPr="00A8166F" w:rsidRDefault="007B4679" w:rsidP="00AE36B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8166F">
              <w:rPr>
                <w:b/>
                <w:sz w:val="24"/>
                <w:szCs w:val="24"/>
                <w:lang w:eastAsia="en-US"/>
              </w:rPr>
              <w:t>4</w:t>
            </w:r>
            <w:r w:rsidR="00A8166F" w:rsidRPr="00A8166F">
              <w:rPr>
                <w:b/>
                <w:sz w:val="24"/>
                <w:szCs w:val="24"/>
                <w:lang w:eastAsia="en-US"/>
              </w:rPr>
              <w:t>556</w:t>
            </w:r>
          </w:p>
        </w:tc>
        <w:tc>
          <w:tcPr>
            <w:tcW w:w="1896" w:type="dxa"/>
          </w:tcPr>
          <w:p w14:paraId="78CDAAAE" w14:textId="1C9909DE" w:rsidR="00EC5C42" w:rsidRPr="00A8166F" w:rsidRDefault="004F2B24" w:rsidP="001C77F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8166F">
              <w:rPr>
                <w:b/>
                <w:sz w:val="24"/>
                <w:szCs w:val="24"/>
                <w:lang w:eastAsia="en-US"/>
              </w:rPr>
              <w:t>4</w:t>
            </w:r>
            <w:r w:rsidR="00A8166F" w:rsidRPr="00A8166F">
              <w:rPr>
                <w:b/>
                <w:sz w:val="24"/>
                <w:szCs w:val="24"/>
                <w:lang w:eastAsia="en-US"/>
              </w:rPr>
              <w:t> </w:t>
            </w:r>
            <w:r w:rsidR="00587F7D" w:rsidRPr="00A8166F">
              <w:rPr>
                <w:b/>
                <w:sz w:val="24"/>
                <w:szCs w:val="24"/>
                <w:lang w:eastAsia="en-US"/>
              </w:rPr>
              <w:t>5</w:t>
            </w:r>
            <w:r w:rsidR="00A8166F" w:rsidRPr="00A8166F">
              <w:rPr>
                <w:b/>
                <w:sz w:val="24"/>
                <w:szCs w:val="24"/>
                <w:lang w:eastAsia="en-US"/>
              </w:rPr>
              <w:t>16 231 949,64</w:t>
            </w:r>
          </w:p>
        </w:tc>
      </w:tr>
    </w:tbl>
    <w:p w14:paraId="6A427E61" w14:textId="1F036910" w:rsidR="00372D6B" w:rsidRPr="00993FFA" w:rsidRDefault="00372D6B" w:rsidP="00372D6B">
      <w:pPr>
        <w:jc w:val="both"/>
        <w:rPr>
          <w:b/>
          <w:sz w:val="24"/>
          <w:szCs w:val="24"/>
        </w:rPr>
      </w:pPr>
      <w:r w:rsidRPr="00993FFA">
        <w:rPr>
          <w:b/>
          <w:sz w:val="24"/>
          <w:szCs w:val="24"/>
        </w:rPr>
        <w:t>Счет 204 00 "Финансовые вложения", сформирован уставный фонд Муниципальных предприятий за счет стоимости муниципального имущества и денежных средств учредителя, а также уставный фонд ООО, образованных с долей участия ЗГО, в том числе:</w:t>
      </w:r>
    </w:p>
    <w:tbl>
      <w:tblPr>
        <w:tblW w:w="767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37"/>
        <w:gridCol w:w="2636"/>
      </w:tblGrid>
      <w:tr w:rsidR="00993FFA" w:rsidRPr="00993FFA" w14:paraId="0BAB6F80" w14:textId="77777777" w:rsidTr="00372D6B">
        <w:tc>
          <w:tcPr>
            <w:tcW w:w="5037" w:type="dxa"/>
          </w:tcPr>
          <w:p w14:paraId="13F73166" w14:textId="77777777" w:rsidR="00372D6B" w:rsidRPr="00993FFA" w:rsidRDefault="00372D6B" w:rsidP="00306DAC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Структура</w:t>
            </w:r>
          </w:p>
        </w:tc>
        <w:tc>
          <w:tcPr>
            <w:tcW w:w="2636" w:type="dxa"/>
          </w:tcPr>
          <w:p w14:paraId="0D2EC796" w14:textId="36E961BC" w:rsidR="00372D6B" w:rsidRPr="00993FFA" w:rsidRDefault="00A02572" w:rsidP="00306DAC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С</w:t>
            </w:r>
            <w:r w:rsidR="00372D6B" w:rsidRPr="00993FFA">
              <w:rPr>
                <w:sz w:val="24"/>
                <w:szCs w:val="24"/>
              </w:rPr>
              <w:t>тоимость, руб.</w:t>
            </w:r>
          </w:p>
        </w:tc>
      </w:tr>
      <w:tr w:rsidR="00993FFA" w:rsidRPr="00993FFA" w14:paraId="41F210A7" w14:textId="77777777" w:rsidTr="00372D6B">
        <w:tc>
          <w:tcPr>
            <w:tcW w:w="5037" w:type="dxa"/>
          </w:tcPr>
          <w:p w14:paraId="1EB34BDF" w14:textId="5CEA4C3C" w:rsidR="00372D6B" w:rsidRPr="00993FFA" w:rsidRDefault="00A02572" w:rsidP="00306DAC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Счет 204 32 000 "</w:t>
            </w:r>
            <w:proofErr w:type="gramStart"/>
            <w:r w:rsidRPr="00993FFA">
              <w:rPr>
                <w:sz w:val="24"/>
                <w:szCs w:val="24"/>
              </w:rPr>
              <w:t>Участие  в</w:t>
            </w:r>
            <w:proofErr w:type="gramEnd"/>
            <w:r w:rsidRPr="00993FFA">
              <w:rPr>
                <w:sz w:val="24"/>
                <w:szCs w:val="24"/>
              </w:rPr>
              <w:t xml:space="preserve"> государственных (муниципальных) предприятиях"</w:t>
            </w:r>
          </w:p>
        </w:tc>
        <w:tc>
          <w:tcPr>
            <w:tcW w:w="2636" w:type="dxa"/>
          </w:tcPr>
          <w:p w14:paraId="5F7260A2" w14:textId="1E62134E" w:rsidR="00372D6B" w:rsidRPr="00993FFA" w:rsidRDefault="00B230FB" w:rsidP="00306DAC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38</w:t>
            </w:r>
            <w:r w:rsidR="00B01CE9" w:rsidRPr="00993FFA">
              <w:rPr>
                <w:sz w:val="24"/>
                <w:szCs w:val="24"/>
              </w:rPr>
              <w:t> </w:t>
            </w:r>
            <w:r w:rsidR="00AA7A09" w:rsidRPr="00993FFA">
              <w:rPr>
                <w:sz w:val="24"/>
                <w:szCs w:val="24"/>
              </w:rPr>
              <w:t>010</w:t>
            </w:r>
            <w:r w:rsidR="00B01CE9" w:rsidRPr="00993FFA">
              <w:rPr>
                <w:sz w:val="24"/>
                <w:szCs w:val="24"/>
              </w:rPr>
              <w:t xml:space="preserve"> </w:t>
            </w:r>
            <w:r w:rsidR="00AA7A09" w:rsidRPr="00993FFA">
              <w:rPr>
                <w:sz w:val="24"/>
                <w:szCs w:val="24"/>
              </w:rPr>
              <w:t>666</w:t>
            </w:r>
            <w:r w:rsidRPr="00993FFA">
              <w:rPr>
                <w:sz w:val="24"/>
                <w:szCs w:val="24"/>
              </w:rPr>
              <w:t>,</w:t>
            </w:r>
            <w:r w:rsidR="00AA7A09" w:rsidRPr="00993FFA">
              <w:rPr>
                <w:sz w:val="24"/>
                <w:szCs w:val="24"/>
              </w:rPr>
              <w:t>70</w:t>
            </w:r>
          </w:p>
        </w:tc>
      </w:tr>
      <w:tr w:rsidR="00993FFA" w:rsidRPr="00993FFA" w14:paraId="25D91F30" w14:textId="77777777" w:rsidTr="00372D6B">
        <w:tc>
          <w:tcPr>
            <w:tcW w:w="5037" w:type="dxa"/>
          </w:tcPr>
          <w:p w14:paraId="4CD34265" w14:textId="2B5E06BE" w:rsidR="00372D6B" w:rsidRPr="00993FFA" w:rsidRDefault="00B230FB" w:rsidP="00306DAC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 xml:space="preserve">Счет 204 34 000 "Иные формы </w:t>
            </w:r>
            <w:proofErr w:type="gramStart"/>
            <w:r w:rsidRPr="00993FFA">
              <w:rPr>
                <w:sz w:val="24"/>
                <w:szCs w:val="24"/>
              </w:rPr>
              <w:t>участия  в</w:t>
            </w:r>
            <w:proofErr w:type="gramEnd"/>
            <w:r w:rsidRPr="00993FFA">
              <w:rPr>
                <w:sz w:val="24"/>
                <w:szCs w:val="24"/>
              </w:rPr>
              <w:t xml:space="preserve"> капитале"</w:t>
            </w:r>
          </w:p>
        </w:tc>
        <w:tc>
          <w:tcPr>
            <w:tcW w:w="2636" w:type="dxa"/>
          </w:tcPr>
          <w:p w14:paraId="5FA7078A" w14:textId="66D11F01" w:rsidR="00372D6B" w:rsidRPr="00993FFA" w:rsidRDefault="00B230FB" w:rsidP="00306DAC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11 095 000,0</w:t>
            </w:r>
          </w:p>
        </w:tc>
      </w:tr>
      <w:tr w:rsidR="00993FFA" w:rsidRPr="00993FFA" w14:paraId="089BFB47" w14:textId="77777777" w:rsidTr="00372D6B">
        <w:tc>
          <w:tcPr>
            <w:tcW w:w="5037" w:type="dxa"/>
          </w:tcPr>
          <w:p w14:paraId="130F3384" w14:textId="2F5A96C2" w:rsidR="00372D6B" w:rsidRPr="00993FFA" w:rsidRDefault="00B230FB" w:rsidP="00306DAC">
            <w:pPr>
              <w:jc w:val="center"/>
              <w:rPr>
                <w:b/>
                <w:bCs/>
                <w:sz w:val="24"/>
                <w:szCs w:val="24"/>
              </w:rPr>
            </w:pPr>
            <w:r w:rsidRPr="00993FFA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636" w:type="dxa"/>
          </w:tcPr>
          <w:p w14:paraId="49381C21" w14:textId="59F00993" w:rsidR="00372D6B" w:rsidRPr="00993FFA" w:rsidRDefault="00B230FB" w:rsidP="00306DAC">
            <w:pPr>
              <w:jc w:val="center"/>
              <w:rPr>
                <w:b/>
                <w:bCs/>
                <w:sz w:val="24"/>
                <w:szCs w:val="24"/>
              </w:rPr>
            </w:pPr>
            <w:r w:rsidRPr="00993FFA">
              <w:rPr>
                <w:b/>
                <w:bCs/>
                <w:sz w:val="24"/>
                <w:szCs w:val="24"/>
              </w:rPr>
              <w:t>49 </w:t>
            </w:r>
            <w:r w:rsidR="00AA7A09" w:rsidRPr="00993FFA">
              <w:rPr>
                <w:b/>
                <w:bCs/>
                <w:sz w:val="24"/>
                <w:szCs w:val="24"/>
              </w:rPr>
              <w:t>105</w:t>
            </w:r>
            <w:r w:rsidRPr="00993FFA">
              <w:rPr>
                <w:b/>
                <w:bCs/>
                <w:sz w:val="24"/>
                <w:szCs w:val="24"/>
              </w:rPr>
              <w:t> </w:t>
            </w:r>
            <w:r w:rsidR="00AA7A09" w:rsidRPr="00993FFA">
              <w:rPr>
                <w:b/>
                <w:bCs/>
                <w:sz w:val="24"/>
                <w:szCs w:val="24"/>
              </w:rPr>
              <w:t>666</w:t>
            </w:r>
            <w:r w:rsidRPr="00993FFA">
              <w:rPr>
                <w:b/>
                <w:bCs/>
                <w:sz w:val="24"/>
                <w:szCs w:val="24"/>
              </w:rPr>
              <w:t>,</w:t>
            </w:r>
            <w:r w:rsidR="00AA7A09" w:rsidRPr="00993FFA"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14:paraId="459AD0E3" w14:textId="7BC7E92B" w:rsidR="00EC5C42" w:rsidRPr="00993FFA" w:rsidRDefault="009833D3" w:rsidP="00EC5C42">
      <w:pPr>
        <w:rPr>
          <w:b/>
          <w:bCs/>
          <w:sz w:val="24"/>
          <w:szCs w:val="24"/>
        </w:rPr>
      </w:pPr>
      <w:r w:rsidRPr="00993FFA">
        <w:rPr>
          <w:b/>
          <w:bCs/>
          <w:sz w:val="24"/>
          <w:szCs w:val="24"/>
        </w:rPr>
        <w:t>Счет 02</w:t>
      </w:r>
    </w:p>
    <w:tbl>
      <w:tblPr>
        <w:tblW w:w="956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37"/>
        <w:gridCol w:w="2636"/>
        <w:gridCol w:w="1896"/>
      </w:tblGrid>
      <w:tr w:rsidR="00993FFA" w:rsidRPr="00993FFA" w14:paraId="7C0A41CA" w14:textId="77777777" w:rsidTr="006541D9">
        <w:tc>
          <w:tcPr>
            <w:tcW w:w="5037" w:type="dxa"/>
          </w:tcPr>
          <w:p w14:paraId="53C0C492" w14:textId="77777777" w:rsidR="009833D3" w:rsidRPr="00993FFA" w:rsidRDefault="009833D3" w:rsidP="006541D9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Структура</w:t>
            </w:r>
          </w:p>
        </w:tc>
        <w:tc>
          <w:tcPr>
            <w:tcW w:w="2636" w:type="dxa"/>
          </w:tcPr>
          <w:p w14:paraId="2541FE77" w14:textId="0A169F75" w:rsidR="009833D3" w:rsidRPr="00993FFA" w:rsidRDefault="00205914" w:rsidP="006541D9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Кол-во, ед.</w:t>
            </w:r>
          </w:p>
        </w:tc>
        <w:tc>
          <w:tcPr>
            <w:tcW w:w="1896" w:type="dxa"/>
          </w:tcPr>
          <w:p w14:paraId="6FCBE482" w14:textId="553CB0D5" w:rsidR="009833D3" w:rsidRPr="00993FFA" w:rsidRDefault="00203AAD" w:rsidP="006541D9">
            <w:pPr>
              <w:jc w:val="center"/>
              <w:rPr>
                <w:sz w:val="24"/>
                <w:szCs w:val="24"/>
              </w:rPr>
            </w:pPr>
            <w:proofErr w:type="gramStart"/>
            <w:r w:rsidRPr="00993FFA">
              <w:rPr>
                <w:sz w:val="24"/>
                <w:szCs w:val="24"/>
              </w:rPr>
              <w:t xml:space="preserve">Условная </w:t>
            </w:r>
            <w:r w:rsidR="009833D3" w:rsidRPr="00993FFA">
              <w:rPr>
                <w:sz w:val="24"/>
                <w:szCs w:val="24"/>
              </w:rPr>
              <w:t xml:space="preserve"> стоимость,  руб.</w:t>
            </w:r>
            <w:proofErr w:type="gramEnd"/>
          </w:p>
        </w:tc>
      </w:tr>
      <w:tr w:rsidR="00993FFA" w:rsidRPr="00993FFA" w14:paraId="47394CC8" w14:textId="77777777" w:rsidTr="006541D9">
        <w:tc>
          <w:tcPr>
            <w:tcW w:w="5037" w:type="dxa"/>
          </w:tcPr>
          <w:p w14:paraId="0538DD38" w14:textId="4A316B46" w:rsidR="00203AAD" w:rsidRPr="00993FFA" w:rsidRDefault="00203AAD" w:rsidP="006541D9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Нежилой фонд</w:t>
            </w:r>
          </w:p>
        </w:tc>
        <w:tc>
          <w:tcPr>
            <w:tcW w:w="2636" w:type="dxa"/>
          </w:tcPr>
          <w:p w14:paraId="718B6038" w14:textId="09CEF1B0" w:rsidR="00203AAD" w:rsidRPr="00993FFA" w:rsidRDefault="00993FFA" w:rsidP="006541D9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15</w:t>
            </w:r>
          </w:p>
        </w:tc>
        <w:tc>
          <w:tcPr>
            <w:tcW w:w="1896" w:type="dxa"/>
          </w:tcPr>
          <w:p w14:paraId="0AF72B00" w14:textId="5A44CFA9" w:rsidR="00203AAD" w:rsidRPr="00993FFA" w:rsidRDefault="00993FFA" w:rsidP="006541D9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15</w:t>
            </w:r>
            <w:r w:rsidR="00203AAD" w:rsidRPr="00993FFA">
              <w:rPr>
                <w:sz w:val="24"/>
                <w:szCs w:val="24"/>
              </w:rPr>
              <w:t>,0</w:t>
            </w:r>
          </w:p>
        </w:tc>
      </w:tr>
      <w:tr w:rsidR="00993FFA" w:rsidRPr="00993FFA" w14:paraId="671118A0" w14:textId="77777777" w:rsidTr="006541D9">
        <w:tc>
          <w:tcPr>
            <w:tcW w:w="5037" w:type="dxa"/>
          </w:tcPr>
          <w:p w14:paraId="5AD2AA20" w14:textId="0FB1A1BA" w:rsidR="00203AAD" w:rsidRPr="00993FFA" w:rsidRDefault="00203AAD" w:rsidP="006541D9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Объекты жилищного фонда</w:t>
            </w:r>
          </w:p>
        </w:tc>
        <w:tc>
          <w:tcPr>
            <w:tcW w:w="2636" w:type="dxa"/>
          </w:tcPr>
          <w:p w14:paraId="5ED574F3" w14:textId="3BBCA651" w:rsidR="00203AAD" w:rsidRPr="00993FFA" w:rsidRDefault="00525C80" w:rsidP="006541D9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810</w:t>
            </w:r>
          </w:p>
        </w:tc>
        <w:tc>
          <w:tcPr>
            <w:tcW w:w="1896" w:type="dxa"/>
          </w:tcPr>
          <w:p w14:paraId="3DF47AA0" w14:textId="126098A8" w:rsidR="00203AAD" w:rsidRPr="00993FFA" w:rsidRDefault="00525C80" w:rsidP="006541D9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810</w:t>
            </w:r>
          </w:p>
        </w:tc>
      </w:tr>
      <w:tr w:rsidR="00993FFA" w:rsidRPr="00993FFA" w14:paraId="72A9475A" w14:textId="77777777" w:rsidTr="006541D9">
        <w:tc>
          <w:tcPr>
            <w:tcW w:w="5037" w:type="dxa"/>
          </w:tcPr>
          <w:p w14:paraId="7224EEAB" w14:textId="352EAC53" w:rsidR="00203AAD" w:rsidRPr="00993FFA" w:rsidRDefault="00203AAD" w:rsidP="006541D9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Движимое имущество</w:t>
            </w:r>
          </w:p>
        </w:tc>
        <w:tc>
          <w:tcPr>
            <w:tcW w:w="2636" w:type="dxa"/>
          </w:tcPr>
          <w:p w14:paraId="0DE4F954" w14:textId="5E8F64A5" w:rsidR="00203AAD" w:rsidRPr="00993FFA" w:rsidRDefault="00993FFA" w:rsidP="006541D9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0</w:t>
            </w:r>
          </w:p>
        </w:tc>
        <w:tc>
          <w:tcPr>
            <w:tcW w:w="1896" w:type="dxa"/>
          </w:tcPr>
          <w:p w14:paraId="243DD1E0" w14:textId="1191AB9B" w:rsidR="00203AAD" w:rsidRPr="00993FFA" w:rsidRDefault="00993FFA" w:rsidP="006541D9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0,0</w:t>
            </w:r>
          </w:p>
        </w:tc>
      </w:tr>
      <w:tr w:rsidR="00993FFA" w:rsidRPr="00993FFA" w14:paraId="42DCD4EA" w14:textId="77777777" w:rsidTr="006541D9">
        <w:tc>
          <w:tcPr>
            <w:tcW w:w="5037" w:type="dxa"/>
          </w:tcPr>
          <w:p w14:paraId="1B37D38A" w14:textId="126356D3" w:rsidR="00203AAD" w:rsidRPr="00993FFA" w:rsidRDefault="00203AAD" w:rsidP="006541D9">
            <w:pPr>
              <w:jc w:val="center"/>
              <w:rPr>
                <w:b/>
                <w:bCs/>
                <w:sz w:val="24"/>
                <w:szCs w:val="24"/>
              </w:rPr>
            </w:pPr>
            <w:r w:rsidRPr="00993FFA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636" w:type="dxa"/>
          </w:tcPr>
          <w:p w14:paraId="47BB169F" w14:textId="41BDA0FC" w:rsidR="00203AAD" w:rsidRPr="00993FFA" w:rsidRDefault="003465C9" w:rsidP="006541D9">
            <w:pPr>
              <w:jc w:val="center"/>
              <w:rPr>
                <w:b/>
                <w:bCs/>
                <w:sz w:val="24"/>
                <w:szCs w:val="24"/>
              </w:rPr>
            </w:pPr>
            <w:r w:rsidRPr="00993FFA">
              <w:rPr>
                <w:b/>
                <w:bCs/>
                <w:sz w:val="24"/>
                <w:szCs w:val="24"/>
              </w:rPr>
              <w:t>8</w:t>
            </w:r>
            <w:r w:rsidR="00617246" w:rsidRPr="00993FFA">
              <w:rPr>
                <w:b/>
                <w:bCs/>
                <w:sz w:val="24"/>
                <w:szCs w:val="24"/>
              </w:rPr>
              <w:t>2</w:t>
            </w:r>
            <w:r w:rsidR="00993FFA" w:rsidRPr="00993FFA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96" w:type="dxa"/>
          </w:tcPr>
          <w:p w14:paraId="6F5FA228" w14:textId="7C90137A" w:rsidR="00203AAD" w:rsidRPr="00993FFA" w:rsidRDefault="003465C9" w:rsidP="006541D9">
            <w:pPr>
              <w:jc w:val="center"/>
              <w:rPr>
                <w:b/>
                <w:bCs/>
                <w:sz w:val="24"/>
                <w:szCs w:val="24"/>
              </w:rPr>
            </w:pPr>
            <w:r w:rsidRPr="00993FFA">
              <w:rPr>
                <w:b/>
                <w:bCs/>
                <w:sz w:val="24"/>
                <w:szCs w:val="24"/>
              </w:rPr>
              <w:t>8</w:t>
            </w:r>
            <w:r w:rsidR="00617246" w:rsidRPr="00993FFA">
              <w:rPr>
                <w:b/>
                <w:bCs/>
                <w:sz w:val="24"/>
                <w:szCs w:val="24"/>
              </w:rPr>
              <w:t>2</w:t>
            </w:r>
            <w:r w:rsidR="00993FFA" w:rsidRPr="00993FFA">
              <w:rPr>
                <w:b/>
                <w:bCs/>
                <w:sz w:val="24"/>
                <w:szCs w:val="24"/>
              </w:rPr>
              <w:t>5</w:t>
            </w:r>
            <w:r w:rsidR="00360F01" w:rsidRPr="00993FFA">
              <w:rPr>
                <w:b/>
                <w:bCs/>
                <w:sz w:val="24"/>
                <w:szCs w:val="24"/>
              </w:rPr>
              <w:t>,0</w:t>
            </w:r>
          </w:p>
        </w:tc>
      </w:tr>
    </w:tbl>
    <w:p w14:paraId="23AFE6C6" w14:textId="15624022" w:rsidR="00042A16" w:rsidRPr="00993FFA" w:rsidRDefault="00042A16" w:rsidP="00042A16">
      <w:pPr>
        <w:rPr>
          <w:b/>
          <w:bCs/>
          <w:sz w:val="24"/>
          <w:szCs w:val="24"/>
        </w:rPr>
      </w:pPr>
      <w:r w:rsidRPr="00993FFA">
        <w:rPr>
          <w:b/>
          <w:bCs/>
          <w:sz w:val="24"/>
          <w:szCs w:val="24"/>
        </w:rPr>
        <w:t>Счет 10</w:t>
      </w:r>
    </w:p>
    <w:tbl>
      <w:tblPr>
        <w:tblW w:w="956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37"/>
        <w:gridCol w:w="2636"/>
        <w:gridCol w:w="1896"/>
      </w:tblGrid>
      <w:tr w:rsidR="00993FFA" w:rsidRPr="00993FFA" w14:paraId="5620417D" w14:textId="77777777" w:rsidTr="00016B37">
        <w:tc>
          <w:tcPr>
            <w:tcW w:w="5037" w:type="dxa"/>
          </w:tcPr>
          <w:p w14:paraId="2E34F460" w14:textId="77777777" w:rsidR="00042A16" w:rsidRPr="00993FFA" w:rsidRDefault="00042A16" w:rsidP="00016B37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Структура</w:t>
            </w:r>
          </w:p>
        </w:tc>
        <w:tc>
          <w:tcPr>
            <w:tcW w:w="2636" w:type="dxa"/>
          </w:tcPr>
          <w:p w14:paraId="408FD46D" w14:textId="77777777" w:rsidR="00042A16" w:rsidRPr="00993FFA" w:rsidRDefault="00042A16" w:rsidP="00016B37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Кол-во, ед.</w:t>
            </w:r>
          </w:p>
        </w:tc>
        <w:tc>
          <w:tcPr>
            <w:tcW w:w="1896" w:type="dxa"/>
          </w:tcPr>
          <w:p w14:paraId="68D5335C" w14:textId="5AC78001" w:rsidR="00042A16" w:rsidRPr="00993FFA" w:rsidRDefault="00042A16" w:rsidP="00016B37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Стоимость по договору купли -продажи (159-ФЗ</w:t>
            </w:r>
            <w:proofErr w:type="gramStart"/>
            <w:r w:rsidRPr="00993FFA">
              <w:rPr>
                <w:sz w:val="24"/>
                <w:szCs w:val="24"/>
              </w:rPr>
              <w:t>),  руб.</w:t>
            </w:r>
            <w:proofErr w:type="gramEnd"/>
          </w:p>
        </w:tc>
      </w:tr>
      <w:tr w:rsidR="00993FFA" w:rsidRPr="00993FFA" w14:paraId="4AB658DA" w14:textId="77777777" w:rsidTr="00016B37">
        <w:tc>
          <w:tcPr>
            <w:tcW w:w="5037" w:type="dxa"/>
          </w:tcPr>
          <w:p w14:paraId="448C8245" w14:textId="30BC9E8A" w:rsidR="00042A16" w:rsidRPr="00993FFA" w:rsidRDefault="00042A16" w:rsidP="00042A16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Нежилой фонд</w:t>
            </w:r>
          </w:p>
        </w:tc>
        <w:tc>
          <w:tcPr>
            <w:tcW w:w="2636" w:type="dxa"/>
          </w:tcPr>
          <w:p w14:paraId="5D6E5EB1" w14:textId="2B28DD9B" w:rsidR="00042A16" w:rsidRPr="00993FFA" w:rsidRDefault="001414EF" w:rsidP="00042A16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4</w:t>
            </w:r>
            <w:r w:rsidR="00993FFA" w:rsidRPr="00993FFA">
              <w:rPr>
                <w:sz w:val="24"/>
                <w:szCs w:val="24"/>
              </w:rPr>
              <w:t>8</w:t>
            </w:r>
          </w:p>
        </w:tc>
        <w:tc>
          <w:tcPr>
            <w:tcW w:w="1896" w:type="dxa"/>
          </w:tcPr>
          <w:p w14:paraId="1BBA8631" w14:textId="0B2347C5" w:rsidR="00042A16" w:rsidRPr="00993FFA" w:rsidRDefault="00F43FBB" w:rsidP="00042A16">
            <w:pPr>
              <w:jc w:val="center"/>
              <w:rPr>
                <w:sz w:val="24"/>
                <w:szCs w:val="24"/>
              </w:rPr>
            </w:pPr>
            <w:r w:rsidRPr="00993FFA">
              <w:rPr>
                <w:sz w:val="24"/>
                <w:szCs w:val="24"/>
              </w:rPr>
              <w:t>5</w:t>
            </w:r>
            <w:r w:rsidR="00993FFA" w:rsidRPr="00993FFA">
              <w:rPr>
                <w:sz w:val="24"/>
                <w:szCs w:val="24"/>
              </w:rPr>
              <w:t>5</w:t>
            </w:r>
            <w:r w:rsidRPr="00993FFA">
              <w:rPr>
                <w:sz w:val="24"/>
                <w:szCs w:val="24"/>
              </w:rPr>
              <w:t> </w:t>
            </w:r>
            <w:r w:rsidR="00993FFA" w:rsidRPr="00993FFA">
              <w:rPr>
                <w:sz w:val="24"/>
                <w:szCs w:val="24"/>
              </w:rPr>
              <w:t>349</w:t>
            </w:r>
            <w:r w:rsidRPr="00993FFA">
              <w:rPr>
                <w:sz w:val="24"/>
                <w:szCs w:val="24"/>
              </w:rPr>
              <w:t xml:space="preserve"> </w:t>
            </w:r>
            <w:r w:rsidR="00993FFA" w:rsidRPr="00993FFA">
              <w:rPr>
                <w:sz w:val="24"/>
                <w:szCs w:val="24"/>
              </w:rPr>
              <w:t>918</w:t>
            </w:r>
            <w:r w:rsidRPr="00993FFA">
              <w:rPr>
                <w:sz w:val="24"/>
                <w:szCs w:val="24"/>
              </w:rPr>
              <w:t>,58</w:t>
            </w:r>
          </w:p>
          <w:p w14:paraId="6E338D08" w14:textId="357CB3A3" w:rsidR="00B01CE9" w:rsidRPr="00993FFA" w:rsidRDefault="00B01CE9" w:rsidP="00042A16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2E2AFFE" w14:textId="77777777" w:rsidR="00EC5C42" w:rsidRPr="00993FFA" w:rsidRDefault="00EC5C42" w:rsidP="00EC5C42">
      <w:pPr>
        <w:rPr>
          <w:sz w:val="24"/>
          <w:szCs w:val="24"/>
        </w:rPr>
      </w:pPr>
      <w:proofErr w:type="spellStart"/>
      <w:r w:rsidRPr="00993FFA">
        <w:rPr>
          <w:sz w:val="24"/>
          <w:szCs w:val="24"/>
        </w:rPr>
        <w:t>Исп.Боброва</w:t>
      </w:r>
      <w:proofErr w:type="spellEnd"/>
      <w:r w:rsidRPr="00993FFA">
        <w:rPr>
          <w:sz w:val="24"/>
          <w:szCs w:val="24"/>
        </w:rPr>
        <w:t xml:space="preserve"> С.Ю.</w:t>
      </w:r>
    </w:p>
    <w:sectPr w:rsidR="00EC5C42" w:rsidRPr="00993FFA" w:rsidSect="006F275B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5F4"/>
    <w:rsid w:val="00000A54"/>
    <w:rsid w:val="000022EC"/>
    <w:rsid w:val="000038BD"/>
    <w:rsid w:val="00003F2F"/>
    <w:rsid w:val="000055E5"/>
    <w:rsid w:val="00006C7C"/>
    <w:rsid w:val="00010BDD"/>
    <w:rsid w:val="00013C90"/>
    <w:rsid w:val="0001459D"/>
    <w:rsid w:val="00023264"/>
    <w:rsid w:val="00024D8B"/>
    <w:rsid w:val="00030D40"/>
    <w:rsid w:val="0003263A"/>
    <w:rsid w:val="00042A16"/>
    <w:rsid w:val="000533CB"/>
    <w:rsid w:val="00054E35"/>
    <w:rsid w:val="000619FC"/>
    <w:rsid w:val="00064A19"/>
    <w:rsid w:val="00067BE2"/>
    <w:rsid w:val="00071E54"/>
    <w:rsid w:val="00073694"/>
    <w:rsid w:val="00076626"/>
    <w:rsid w:val="00076A7C"/>
    <w:rsid w:val="000862D3"/>
    <w:rsid w:val="00087DB0"/>
    <w:rsid w:val="0009515F"/>
    <w:rsid w:val="0009591D"/>
    <w:rsid w:val="000A0174"/>
    <w:rsid w:val="000A38F7"/>
    <w:rsid w:val="000A6ADE"/>
    <w:rsid w:val="000B2FD4"/>
    <w:rsid w:val="000C10F8"/>
    <w:rsid w:val="000C2046"/>
    <w:rsid w:val="000C2927"/>
    <w:rsid w:val="000C2C13"/>
    <w:rsid w:val="000C4B32"/>
    <w:rsid w:val="000C6E35"/>
    <w:rsid w:val="000D517A"/>
    <w:rsid w:val="000D5444"/>
    <w:rsid w:val="000D5613"/>
    <w:rsid w:val="000E2709"/>
    <w:rsid w:val="000E2DFF"/>
    <w:rsid w:val="000E7619"/>
    <w:rsid w:val="000F1C63"/>
    <w:rsid w:val="000F32D1"/>
    <w:rsid w:val="00114312"/>
    <w:rsid w:val="00117B18"/>
    <w:rsid w:val="00121417"/>
    <w:rsid w:val="0012420C"/>
    <w:rsid w:val="001245B1"/>
    <w:rsid w:val="0013568D"/>
    <w:rsid w:val="001414EF"/>
    <w:rsid w:val="00146A11"/>
    <w:rsid w:val="00146C59"/>
    <w:rsid w:val="00147B13"/>
    <w:rsid w:val="00154F03"/>
    <w:rsid w:val="001618C7"/>
    <w:rsid w:val="00162640"/>
    <w:rsid w:val="00162D04"/>
    <w:rsid w:val="00173D4A"/>
    <w:rsid w:val="00183C50"/>
    <w:rsid w:val="0019099C"/>
    <w:rsid w:val="001979EF"/>
    <w:rsid w:val="001A12F3"/>
    <w:rsid w:val="001A1483"/>
    <w:rsid w:val="001A7E55"/>
    <w:rsid w:val="001B0627"/>
    <w:rsid w:val="001B10D9"/>
    <w:rsid w:val="001B1E40"/>
    <w:rsid w:val="001B4FD1"/>
    <w:rsid w:val="001B637F"/>
    <w:rsid w:val="001C1B84"/>
    <w:rsid w:val="001C200E"/>
    <w:rsid w:val="001C3A78"/>
    <w:rsid w:val="001C77F9"/>
    <w:rsid w:val="001D0C65"/>
    <w:rsid w:val="001D6B04"/>
    <w:rsid w:val="001E34BC"/>
    <w:rsid w:val="001E3D0D"/>
    <w:rsid w:val="001E570A"/>
    <w:rsid w:val="001E76AB"/>
    <w:rsid w:val="001E7D0E"/>
    <w:rsid w:val="00203327"/>
    <w:rsid w:val="00203AAD"/>
    <w:rsid w:val="002048CE"/>
    <w:rsid w:val="00205914"/>
    <w:rsid w:val="00212043"/>
    <w:rsid w:val="002138BE"/>
    <w:rsid w:val="00215C87"/>
    <w:rsid w:val="00216605"/>
    <w:rsid w:val="00216F61"/>
    <w:rsid w:val="00217420"/>
    <w:rsid w:val="00222E1A"/>
    <w:rsid w:val="00223AAA"/>
    <w:rsid w:val="00223FD1"/>
    <w:rsid w:val="00224687"/>
    <w:rsid w:val="00230DFE"/>
    <w:rsid w:val="00232558"/>
    <w:rsid w:val="002337DD"/>
    <w:rsid w:val="002374A5"/>
    <w:rsid w:val="00240BBD"/>
    <w:rsid w:val="00241928"/>
    <w:rsid w:val="002425BF"/>
    <w:rsid w:val="00244CDC"/>
    <w:rsid w:val="00247969"/>
    <w:rsid w:val="00251844"/>
    <w:rsid w:val="00252269"/>
    <w:rsid w:val="00252689"/>
    <w:rsid w:val="00253DCF"/>
    <w:rsid w:val="00253E28"/>
    <w:rsid w:val="00254084"/>
    <w:rsid w:val="002550B2"/>
    <w:rsid w:val="00255A2E"/>
    <w:rsid w:val="00256B74"/>
    <w:rsid w:val="00263C01"/>
    <w:rsid w:val="0026414F"/>
    <w:rsid w:val="002735EA"/>
    <w:rsid w:val="002748C2"/>
    <w:rsid w:val="00275C15"/>
    <w:rsid w:val="002774B5"/>
    <w:rsid w:val="002811D8"/>
    <w:rsid w:val="00282AFC"/>
    <w:rsid w:val="00287AC7"/>
    <w:rsid w:val="00287EF0"/>
    <w:rsid w:val="00291E18"/>
    <w:rsid w:val="0029240D"/>
    <w:rsid w:val="002A02B3"/>
    <w:rsid w:val="002A28E5"/>
    <w:rsid w:val="002A2F09"/>
    <w:rsid w:val="002A476C"/>
    <w:rsid w:val="002A4A7A"/>
    <w:rsid w:val="002A5AAA"/>
    <w:rsid w:val="002A66C5"/>
    <w:rsid w:val="002A7524"/>
    <w:rsid w:val="002B260E"/>
    <w:rsid w:val="002B4DBD"/>
    <w:rsid w:val="002C113E"/>
    <w:rsid w:val="002C1C25"/>
    <w:rsid w:val="002C2F68"/>
    <w:rsid w:val="002C35AC"/>
    <w:rsid w:val="002C3827"/>
    <w:rsid w:val="002C4114"/>
    <w:rsid w:val="002C7FF1"/>
    <w:rsid w:val="002D202E"/>
    <w:rsid w:val="002D2EE9"/>
    <w:rsid w:val="002E45BC"/>
    <w:rsid w:val="002E5966"/>
    <w:rsid w:val="002E5F8B"/>
    <w:rsid w:val="002E66C1"/>
    <w:rsid w:val="002F243D"/>
    <w:rsid w:val="003011F5"/>
    <w:rsid w:val="00314FA0"/>
    <w:rsid w:val="00317407"/>
    <w:rsid w:val="00321C74"/>
    <w:rsid w:val="00322F94"/>
    <w:rsid w:val="00323AB8"/>
    <w:rsid w:val="003304B5"/>
    <w:rsid w:val="003341E7"/>
    <w:rsid w:val="003357EF"/>
    <w:rsid w:val="00337E7A"/>
    <w:rsid w:val="00341377"/>
    <w:rsid w:val="00341B9A"/>
    <w:rsid w:val="00343A0C"/>
    <w:rsid w:val="003465C9"/>
    <w:rsid w:val="00350418"/>
    <w:rsid w:val="00353601"/>
    <w:rsid w:val="00360F01"/>
    <w:rsid w:val="00372D6B"/>
    <w:rsid w:val="003738D5"/>
    <w:rsid w:val="00375E3E"/>
    <w:rsid w:val="00376E41"/>
    <w:rsid w:val="003801C4"/>
    <w:rsid w:val="003806CC"/>
    <w:rsid w:val="0038367D"/>
    <w:rsid w:val="00390D74"/>
    <w:rsid w:val="0039716E"/>
    <w:rsid w:val="003A2B65"/>
    <w:rsid w:val="003B1962"/>
    <w:rsid w:val="003B3CE1"/>
    <w:rsid w:val="003B4F01"/>
    <w:rsid w:val="003B5275"/>
    <w:rsid w:val="003C3FDA"/>
    <w:rsid w:val="003C5583"/>
    <w:rsid w:val="003C5861"/>
    <w:rsid w:val="003C614C"/>
    <w:rsid w:val="003C6390"/>
    <w:rsid w:val="003D4C66"/>
    <w:rsid w:val="003D636D"/>
    <w:rsid w:val="003D75B5"/>
    <w:rsid w:val="003F43A3"/>
    <w:rsid w:val="003F5EBA"/>
    <w:rsid w:val="00400853"/>
    <w:rsid w:val="0040593D"/>
    <w:rsid w:val="00410949"/>
    <w:rsid w:val="00422733"/>
    <w:rsid w:val="004229E5"/>
    <w:rsid w:val="004238D3"/>
    <w:rsid w:val="00424FB9"/>
    <w:rsid w:val="0043077A"/>
    <w:rsid w:val="00433B83"/>
    <w:rsid w:val="00433D5F"/>
    <w:rsid w:val="0043427C"/>
    <w:rsid w:val="00451496"/>
    <w:rsid w:val="0045450A"/>
    <w:rsid w:val="00465318"/>
    <w:rsid w:val="00465893"/>
    <w:rsid w:val="00467AC7"/>
    <w:rsid w:val="00472BA3"/>
    <w:rsid w:val="00473906"/>
    <w:rsid w:val="00476041"/>
    <w:rsid w:val="00482A5A"/>
    <w:rsid w:val="00482AAC"/>
    <w:rsid w:val="004846FB"/>
    <w:rsid w:val="004863CF"/>
    <w:rsid w:val="00490222"/>
    <w:rsid w:val="00490576"/>
    <w:rsid w:val="00492B12"/>
    <w:rsid w:val="0049456D"/>
    <w:rsid w:val="004A6C2E"/>
    <w:rsid w:val="004A7EDC"/>
    <w:rsid w:val="004B1E18"/>
    <w:rsid w:val="004B3745"/>
    <w:rsid w:val="004B3DD6"/>
    <w:rsid w:val="004D4BCD"/>
    <w:rsid w:val="004D6F2E"/>
    <w:rsid w:val="004E59CA"/>
    <w:rsid w:val="004E59F4"/>
    <w:rsid w:val="004E6CB9"/>
    <w:rsid w:val="004F2B24"/>
    <w:rsid w:val="004F4279"/>
    <w:rsid w:val="004F5B94"/>
    <w:rsid w:val="00504E5E"/>
    <w:rsid w:val="0051514D"/>
    <w:rsid w:val="00515C91"/>
    <w:rsid w:val="00525C80"/>
    <w:rsid w:val="00526C59"/>
    <w:rsid w:val="00530D08"/>
    <w:rsid w:val="00535068"/>
    <w:rsid w:val="00535C8C"/>
    <w:rsid w:val="005410B7"/>
    <w:rsid w:val="00541466"/>
    <w:rsid w:val="005511E2"/>
    <w:rsid w:val="00552732"/>
    <w:rsid w:val="005565AC"/>
    <w:rsid w:val="00566197"/>
    <w:rsid w:val="00567313"/>
    <w:rsid w:val="00570480"/>
    <w:rsid w:val="0057054B"/>
    <w:rsid w:val="00573EA6"/>
    <w:rsid w:val="00582873"/>
    <w:rsid w:val="00585850"/>
    <w:rsid w:val="00585A6F"/>
    <w:rsid w:val="00587F7D"/>
    <w:rsid w:val="00591633"/>
    <w:rsid w:val="00593FDE"/>
    <w:rsid w:val="00597977"/>
    <w:rsid w:val="005A1860"/>
    <w:rsid w:val="005A1F45"/>
    <w:rsid w:val="005A2FD7"/>
    <w:rsid w:val="005A7C26"/>
    <w:rsid w:val="005B0D64"/>
    <w:rsid w:val="005B13BB"/>
    <w:rsid w:val="005B61BF"/>
    <w:rsid w:val="005B7053"/>
    <w:rsid w:val="005C00FA"/>
    <w:rsid w:val="005C7FDA"/>
    <w:rsid w:val="005D06E9"/>
    <w:rsid w:val="005D7003"/>
    <w:rsid w:val="005D7938"/>
    <w:rsid w:val="005E328D"/>
    <w:rsid w:val="005E3FE3"/>
    <w:rsid w:val="005E6ECD"/>
    <w:rsid w:val="005F211C"/>
    <w:rsid w:val="005F292C"/>
    <w:rsid w:val="005F749E"/>
    <w:rsid w:val="005F75CE"/>
    <w:rsid w:val="00600EC4"/>
    <w:rsid w:val="00603CFF"/>
    <w:rsid w:val="006045D3"/>
    <w:rsid w:val="00605AF1"/>
    <w:rsid w:val="00607F18"/>
    <w:rsid w:val="006105F4"/>
    <w:rsid w:val="00611016"/>
    <w:rsid w:val="00617246"/>
    <w:rsid w:val="00621F96"/>
    <w:rsid w:val="006221E1"/>
    <w:rsid w:val="006237F5"/>
    <w:rsid w:val="00625C4F"/>
    <w:rsid w:val="0063080A"/>
    <w:rsid w:val="00630B81"/>
    <w:rsid w:val="00630D74"/>
    <w:rsid w:val="00632FA3"/>
    <w:rsid w:val="006337BE"/>
    <w:rsid w:val="00635B88"/>
    <w:rsid w:val="00641875"/>
    <w:rsid w:val="0064407E"/>
    <w:rsid w:val="0064573E"/>
    <w:rsid w:val="00645D7A"/>
    <w:rsid w:val="00647B5E"/>
    <w:rsid w:val="00650525"/>
    <w:rsid w:val="00654D8B"/>
    <w:rsid w:val="006560F2"/>
    <w:rsid w:val="006565D3"/>
    <w:rsid w:val="006609EB"/>
    <w:rsid w:val="0066148C"/>
    <w:rsid w:val="00662D90"/>
    <w:rsid w:val="00664910"/>
    <w:rsid w:val="00664FEA"/>
    <w:rsid w:val="00665DAF"/>
    <w:rsid w:val="0067619A"/>
    <w:rsid w:val="0067715A"/>
    <w:rsid w:val="00682728"/>
    <w:rsid w:val="0068393E"/>
    <w:rsid w:val="0068501A"/>
    <w:rsid w:val="00687A3B"/>
    <w:rsid w:val="00692A71"/>
    <w:rsid w:val="00692A9B"/>
    <w:rsid w:val="006965BE"/>
    <w:rsid w:val="00697528"/>
    <w:rsid w:val="006A339E"/>
    <w:rsid w:val="006A59AD"/>
    <w:rsid w:val="006A5E91"/>
    <w:rsid w:val="006A67F2"/>
    <w:rsid w:val="006C1685"/>
    <w:rsid w:val="006C5631"/>
    <w:rsid w:val="006D1361"/>
    <w:rsid w:val="006E05D2"/>
    <w:rsid w:val="006E445E"/>
    <w:rsid w:val="006E483B"/>
    <w:rsid w:val="006E4A3D"/>
    <w:rsid w:val="006F275B"/>
    <w:rsid w:val="006F2EA8"/>
    <w:rsid w:val="006F6AB3"/>
    <w:rsid w:val="006F73CF"/>
    <w:rsid w:val="006F7712"/>
    <w:rsid w:val="006F7E8B"/>
    <w:rsid w:val="00704C11"/>
    <w:rsid w:val="00705917"/>
    <w:rsid w:val="00705963"/>
    <w:rsid w:val="007132DE"/>
    <w:rsid w:val="007152ED"/>
    <w:rsid w:val="00724E71"/>
    <w:rsid w:val="0072600A"/>
    <w:rsid w:val="00726886"/>
    <w:rsid w:val="00727F76"/>
    <w:rsid w:val="00740221"/>
    <w:rsid w:val="00740D97"/>
    <w:rsid w:val="007446C7"/>
    <w:rsid w:val="00747E69"/>
    <w:rsid w:val="007541DD"/>
    <w:rsid w:val="00754639"/>
    <w:rsid w:val="00754EC6"/>
    <w:rsid w:val="007600A6"/>
    <w:rsid w:val="007624B4"/>
    <w:rsid w:val="007626DD"/>
    <w:rsid w:val="007645B7"/>
    <w:rsid w:val="00766BB3"/>
    <w:rsid w:val="0077381C"/>
    <w:rsid w:val="00773F63"/>
    <w:rsid w:val="00777A27"/>
    <w:rsid w:val="0078781F"/>
    <w:rsid w:val="00792555"/>
    <w:rsid w:val="007956C6"/>
    <w:rsid w:val="007A166B"/>
    <w:rsid w:val="007A3464"/>
    <w:rsid w:val="007A476A"/>
    <w:rsid w:val="007A5D04"/>
    <w:rsid w:val="007A7F0A"/>
    <w:rsid w:val="007B1686"/>
    <w:rsid w:val="007B2AB4"/>
    <w:rsid w:val="007B4679"/>
    <w:rsid w:val="007C07EB"/>
    <w:rsid w:val="007C0EFB"/>
    <w:rsid w:val="007C14EE"/>
    <w:rsid w:val="007C1CAE"/>
    <w:rsid w:val="007C2253"/>
    <w:rsid w:val="007C2314"/>
    <w:rsid w:val="007C27B2"/>
    <w:rsid w:val="007C5C11"/>
    <w:rsid w:val="007D75B2"/>
    <w:rsid w:val="007D7C28"/>
    <w:rsid w:val="007E3CEC"/>
    <w:rsid w:val="007F00E0"/>
    <w:rsid w:val="00801DF2"/>
    <w:rsid w:val="00806EE9"/>
    <w:rsid w:val="0081197F"/>
    <w:rsid w:val="008119EF"/>
    <w:rsid w:val="00815C33"/>
    <w:rsid w:val="00820CF9"/>
    <w:rsid w:val="00821CB3"/>
    <w:rsid w:val="00832106"/>
    <w:rsid w:val="00835B6E"/>
    <w:rsid w:val="00837DD6"/>
    <w:rsid w:val="00855080"/>
    <w:rsid w:val="00856285"/>
    <w:rsid w:val="00856F5E"/>
    <w:rsid w:val="008629D9"/>
    <w:rsid w:val="00863929"/>
    <w:rsid w:val="00867721"/>
    <w:rsid w:val="00871CF2"/>
    <w:rsid w:val="008840D0"/>
    <w:rsid w:val="008847F2"/>
    <w:rsid w:val="00894DD4"/>
    <w:rsid w:val="0089530E"/>
    <w:rsid w:val="008A5EAD"/>
    <w:rsid w:val="008B1CDA"/>
    <w:rsid w:val="008C0271"/>
    <w:rsid w:val="008C3E33"/>
    <w:rsid w:val="008D078D"/>
    <w:rsid w:val="008D24DF"/>
    <w:rsid w:val="008D2A79"/>
    <w:rsid w:val="008D3E3E"/>
    <w:rsid w:val="008E0FE1"/>
    <w:rsid w:val="008E2EE5"/>
    <w:rsid w:val="008E5406"/>
    <w:rsid w:val="008E5C8F"/>
    <w:rsid w:val="008E6B43"/>
    <w:rsid w:val="008E6F0B"/>
    <w:rsid w:val="008E7B5F"/>
    <w:rsid w:val="008F0CA8"/>
    <w:rsid w:val="008F2C50"/>
    <w:rsid w:val="008F3070"/>
    <w:rsid w:val="008F3D1F"/>
    <w:rsid w:val="009016A2"/>
    <w:rsid w:val="00906290"/>
    <w:rsid w:val="00921E50"/>
    <w:rsid w:val="0092411A"/>
    <w:rsid w:val="00924FB7"/>
    <w:rsid w:val="00925D3D"/>
    <w:rsid w:val="009324D0"/>
    <w:rsid w:val="00942AE2"/>
    <w:rsid w:val="009436D5"/>
    <w:rsid w:val="009438FA"/>
    <w:rsid w:val="009564A6"/>
    <w:rsid w:val="00957CB8"/>
    <w:rsid w:val="00960164"/>
    <w:rsid w:val="0096533C"/>
    <w:rsid w:val="00967E0A"/>
    <w:rsid w:val="00976FF4"/>
    <w:rsid w:val="00982AD3"/>
    <w:rsid w:val="009833D3"/>
    <w:rsid w:val="00983AAF"/>
    <w:rsid w:val="0098657F"/>
    <w:rsid w:val="0099021F"/>
    <w:rsid w:val="009924A9"/>
    <w:rsid w:val="00993FFA"/>
    <w:rsid w:val="00997C0E"/>
    <w:rsid w:val="009A5481"/>
    <w:rsid w:val="009A6B4D"/>
    <w:rsid w:val="009B00D8"/>
    <w:rsid w:val="009B16AB"/>
    <w:rsid w:val="009B3520"/>
    <w:rsid w:val="009B37F9"/>
    <w:rsid w:val="009B44CB"/>
    <w:rsid w:val="009C082E"/>
    <w:rsid w:val="009C5197"/>
    <w:rsid w:val="009C7355"/>
    <w:rsid w:val="009D379C"/>
    <w:rsid w:val="009E34E5"/>
    <w:rsid w:val="009F1E0B"/>
    <w:rsid w:val="009F3F0B"/>
    <w:rsid w:val="009F4BB4"/>
    <w:rsid w:val="009F6C82"/>
    <w:rsid w:val="009F7C93"/>
    <w:rsid w:val="00A0018C"/>
    <w:rsid w:val="00A02572"/>
    <w:rsid w:val="00A0295A"/>
    <w:rsid w:val="00A03AAA"/>
    <w:rsid w:val="00A13BD0"/>
    <w:rsid w:val="00A1637E"/>
    <w:rsid w:val="00A238DA"/>
    <w:rsid w:val="00A272B5"/>
    <w:rsid w:val="00A3606E"/>
    <w:rsid w:val="00A3717D"/>
    <w:rsid w:val="00A41383"/>
    <w:rsid w:val="00A41CF5"/>
    <w:rsid w:val="00A41D9F"/>
    <w:rsid w:val="00A4526C"/>
    <w:rsid w:val="00A51F6C"/>
    <w:rsid w:val="00A52FC8"/>
    <w:rsid w:val="00A57C4C"/>
    <w:rsid w:val="00A61278"/>
    <w:rsid w:val="00A6131B"/>
    <w:rsid w:val="00A66467"/>
    <w:rsid w:val="00A71FF9"/>
    <w:rsid w:val="00A8166F"/>
    <w:rsid w:val="00A840D2"/>
    <w:rsid w:val="00A862AE"/>
    <w:rsid w:val="00A86ED9"/>
    <w:rsid w:val="00A874F1"/>
    <w:rsid w:val="00A961FE"/>
    <w:rsid w:val="00AA127F"/>
    <w:rsid w:val="00AA19BE"/>
    <w:rsid w:val="00AA7A09"/>
    <w:rsid w:val="00AB501F"/>
    <w:rsid w:val="00AB5419"/>
    <w:rsid w:val="00AB578C"/>
    <w:rsid w:val="00AB6375"/>
    <w:rsid w:val="00AC0026"/>
    <w:rsid w:val="00AC06F8"/>
    <w:rsid w:val="00AC091F"/>
    <w:rsid w:val="00AC389C"/>
    <w:rsid w:val="00AC7E31"/>
    <w:rsid w:val="00AD0E0E"/>
    <w:rsid w:val="00AD5197"/>
    <w:rsid w:val="00AD6DF6"/>
    <w:rsid w:val="00AE2AFE"/>
    <w:rsid w:val="00AE3543"/>
    <w:rsid w:val="00AE36B0"/>
    <w:rsid w:val="00AE767A"/>
    <w:rsid w:val="00AF01E2"/>
    <w:rsid w:val="00AF4837"/>
    <w:rsid w:val="00AF5A01"/>
    <w:rsid w:val="00B01CE9"/>
    <w:rsid w:val="00B0346F"/>
    <w:rsid w:val="00B044E4"/>
    <w:rsid w:val="00B05866"/>
    <w:rsid w:val="00B077CB"/>
    <w:rsid w:val="00B16367"/>
    <w:rsid w:val="00B20F29"/>
    <w:rsid w:val="00B230FB"/>
    <w:rsid w:val="00B27DEC"/>
    <w:rsid w:val="00B34AC8"/>
    <w:rsid w:val="00B35590"/>
    <w:rsid w:val="00B37A00"/>
    <w:rsid w:val="00B40A3F"/>
    <w:rsid w:val="00B41260"/>
    <w:rsid w:val="00B433E0"/>
    <w:rsid w:val="00B468B7"/>
    <w:rsid w:val="00B50A33"/>
    <w:rsid w:val="00B53A36"/>
    <w:rsid w:val="00B53E51"/>
    <w:rsid w:val="00B54F71"/>
    <w:rsid w:val="00B615E2"/>
    <w:rsid w:val="00B61FC4"/>
    <w:rsid w:val="00B6675C"/>
    <w:rsid w:val="00B67006"/>
    <w:rsid w:val="00B67BB4"/>
    <w:rsid w:val="00B70715"/>
    <w:rsid w:val="00B74436"/>
    <w:rsid w:val="00B836BE"/>
    <w:rsid w:val="00B865C8"/>
    <w:rsid w:val="00B91BA3"/>
    <w:rsid w:val="00B939CB"/>
    <w:rsid w:val="00B93D3A"/>
    <w:rsid w:val="00BA015C"/>
    <w:rsid w:val="00BB3AB5"/>
    <w:rsid w:val="00BB68F9"/>
    <w:rsid w:val="00BC54DE"/>
    <w:rsid w:val="00BC5A71"/>
    <w:rsid w:val="00BC5A83"/>
    <w:rsid w:val="00BD2A58"/>
    <w:rsid w:val="00BD4AC1"/>
    <w:rsid w:val="00BD6BE4"/>
    <w:rsid w:val="00BE0C70"/>
    <w:rsid w:val="00BE2DA3"/>
    <w:rsid w:val="00BE5DFC"/>
    <w:rsid w:val="00BE63AA"/>
    <w:rsid w:val="00BE7592"/>
    <w:rsid w:val="00BE7A0B"/>
    <w:rsid w:val="00BF00CB"/>
    <w:rsid w:val="00BF0202"/>
    <w:rsid w:val="00BF080C"/>
    <w:rsid w:val="00BF0C0F"/>
    <w:rsid w:val="00BF2112"/>
    <w:rsid w:val="00C0153A"/>
    <w:rsid w:val="00C02578"/>
    <w:rsid w:val="00C034E6"/>
    <w:rsid w:val="00C05D79"/>
    <w:rsid w:val="00C07606"/>
    <w:rsid w:val="00C118BE"/>
    <w:rsid w:val="00C20C3B"/>
    <w:rsid w:val="00C26C98"/>
    <w:rsid w:val="00C3008E"/>
    <w:rsid w:val="00C306DE"/>
    <w:rsid w:val="00C326BA"/>
    <w:rsid w:val="00C36D94"/>
    <w:rsid w:val="00C43E07"/>
    <w:rsid w:val="00C559BF"/>
    <w:rsid w:val="00C56074"/>
    <w:rsid w:val="00C64493"/>
    <w:rsid w:val="00C649E5"/>
    <w:rsid w:val="00C741C7"/>
    <w:rsid w:val="00C8450D"/>
    <w:rsid w:val="00C90459"/>
    <w:rsid w:val="00C964C2"/>
    <w:rsid w:val="00CA1A61"/>
    <w:rsid w:val="00CA3FE3"/>
    <w:rsid w:val="00CB29A2"/>
    <w:rsid w:val="00CB374C"/>
    <w:rsid w:val="00CB3FD5"/>
    <w:rsid w:val="00CB6D8F"/>
    <w:rsid w:val="00CB77D4"/>
    <w:rsid w:val="00CB7B11"/>
    <w:rsid w:val="00CC6BA7"/>
    <w:rsid w:val="00CC7DEB"/>
    <w:rsid w:val="00CD24BB"/>
    <w:rsid w:val="00CD4C5D"/>
    <w:rsid w:val="00CD5E11"/>
    <w:rsid w:val="00CD65E2"/>
    <w:rsid w:val="00CE035C"/>
    <w:rsid w:val="00CE5A0B"/>
    <w:rsid w:val="00CE774F"/>
    <w:rsid w:val="00CE7CB1"/>
    <w:rsid w:val="00CF13D8"/>
    <w:rsid w:val="00CF159E"/>
    <w:rsid w:val="00CF462B"/>
    <w:rsid w:val="00CF5C81"/>
    <w:rsid w:val="00D02FA0"/>
    <w:rsid w:val="00D031DC"/>
    <w:rsid w:val="00D0623E"/>
    <w:rsid w:val="00D21E9C"/>
    <w:rsid w:val="00D26DB7"/>
    <w:rsid w:val="00D2764C"/>
    <w:rsid w:val="00D34740"/>
    <w:rsid w:val="00D34A68"/>
    <w:rsid w:val="00D376E9"/>
    <w:rsid w:val="00D40AA8"/>
    <w:rsid w:val="00D43076"/>
    <w:rsid w:val="00D44E4D"/>
    <w:rsid w:val="00D45BEE"/>
    <w:rsid w:val="00D47159"/>
    <w:rsid w:val="00D5269A"/>
    <w:rsid w:val="00D5717D"/>
    <w:rsid w:val="00D62740"/>
    <w:rsid w:val="00D700A8"/>
    <w:rsid w:val="00D72125"/>
    <w:rsid w:val="00D745D4"/>
    <w:rsid w:val="00D84E04"/>
    <w:rsid w:val="00D867DF"/>
    <w:rsid w:val="00D9042C"/>
    <w:rsid w:val="00D92600"/>
    <w:rsid w:val="00D9466C"/>
    <w:rsid w:val="00D94809"/>
    <w:rsid w:val="00D9661D"/>
    <w:rsid w:val="00DA3DAE"/>
    <w:rsid w:val="00DB243D"/>
    <w:rsid w:val="00DB4409"/>
    <w:rsid w:val="00DB4A9F"/>
    <w:rsid w:val="00DB6C45"/>
    <w:rsid w:val="00DC0325"/>
    <w:rsid w:val="00DC135E"/>
    <w:rsid w:val="00DC5F5A"/>
    <w:rsid w:val="00DD0E05"/>
    <w:rsid w:val="00DE1636"/>
    <w:rsid w:val="00DF2BDA"/>
    <w:rsid w:val="00DF2E19"/>
    <w:rsid w:val="00DF4ED6"/>
    <w:rsid w:val="00DF7B91"/>
    <w:rsid w:val="00E018A6"/>
    <w:rsid w:val="00E03CF7"/>
    <w:rsid w:val="00E101C5"/>
    <w:rsid w:val="00E171B9"/>
    <w:rsid w:val="00E17A56"/>
    <w:rsid w:val="00E263FB"/>
    <w:rsid w:val="00E33C8E"/>
    <w:rsid w:val="00E41911"/>
    <w:rsid w:val="00E45721"/>
    <w:rsid w:val="00E505F4"/>
    <w:rsid w:val="00E511C0"/>
    <w:rsid w:val="00E5288A"/>
    <w:rsid w:val="00E573DF"/>
    <w:rsid w:val="00E61D4A"/>
    <w:rsid w:val="00E62081"/>
    <w:rsid w:val="00E627DE"/>
    <w:rsid w:val="00E71C6A"/>
    <w:rsid w:val="00E749AF"/>
    <w:rsid w:val="00E77D36"/>
    <w:rsid w:val="00E86CA7"/>
    <w:rsid w:val="00E901D4"/>
    <w:rsid w:val="00E911B3"/>
    <w:rsid w:val="00E923DE"/>
    <w:rsid w:val="00E964C9"/>
    <w:rsid w:val="00EA23CB"/>
    <w:rsid w:val="00EA3863"/>
    <w:rsid w:val="00EB1B13"/>
    <w:rsid w:val="00EB2AD2"/>
    <w:rsid w:val="00EC037A"/>
    <w:rsid w:val="00EC1A69"/>
    <w:rsid w:val="00EC1BFD"/>
    <w:rsid w:val="00EC3AB5"/>
    <w:rsid w:val="00EC3F95"/>
    <w:rsid w:val="00EC5755"/>
    <w:rsid w:val="00EC5C42"/>
    <w:rsid w:val="00ED3136"/>
    <w:rsid w:val="00ED68A7"/>
    <w:rsid w:val="00EE56AD"/>
    <w:rsid w:val="00EF27DA"/>
    <w:rsid w:val="00EF2BDC"/>
    <w:rsid w:val="00EF3E32"/>
    <w:rsid w:val="00EF6154"/>
    <w:rsid w:val="00EF6BF8"/>
    <w:rsid w:val="00F00D5B"/>
    <w:rsid w:val="00F06D18"/>
    <w:rsid w:val="00F07333"/>
    <w:rsid w:val="00F123DD"/>
    <w:rsid w:val="00F21526"/>
    <w:rsid w:val="00F21BAD"/>
    <w:rsid w:val="00F254F3"/>
    <w:rsid w:val="00F27126"/>
    <w:rsid w:val="00F31805"/>
    <w:rsid w:val="00F333B0"/>
    <w:rsid w:val="00F351C3"/>
    <w:rsid w:val="00F36386"/>
    <w:rsid w:val="00F43FBB"/>
    <w:rsid w:val="00F44DA7"/>
    <w:rsid w:val="00F4750B"/>
    <w:rsid w:val="00F514EF"/>
    <w:rsid w:val="00F51A6E"/>
    <w:rsid w:val="00F57DEC"/>
    <w:rsid w:val="00F61090"/>
    <w:rsid w:val="00F62306"/>
    <w:rsid w:val="00F635CF"/>
    <w:rsid w:val="00F63DE4"/>
    <w:rsid w:val="00F63FC0"/>
    <w:rsid w:val="00F658B8"/>
    <w:rsid w:val="00F735D5"/>
    <w:rsid w:val="00F74427"/>
    <w:rsid w:val="00F752EF"/>
    <w:rsid w:val="00F8156F"/>
    <w:rsid w:val="00F86992"/>
    <w:rsid w:val="00F96522"/>
    <w:rsid w:val="00FA0E6A"/>
    <w:rsid w:val="00FA2CD5"/>
    <w:rsid w:val="00FA6F58"/>
    <w:rsid w:val="00FB0AC7"/>
    <w:rsid w:val="00FB245A"/>
    <w:rsid w:val="00FB4D08"/>
    <w:rsid w:val="00FB520F"/>
    <w:rsid w:val="00FB5A98"/>
    <w:rsid w:val="00FC0190"/>
    <w:rsid w:val="00FC222A"/>
    <w:rsid w:val="00FD0FE5"/>
    <w:rsid w:val="00FD350E"/>
    <w:rsid w:val="00FD5578"/>
    <w:rsid w:val="00FE2120"/>
    <w:rsid w:val="00FE28E3"/>
    <w:rsid w:val="00FE353D"/>
    <w:rsid w:val="00FE526D"/>
    <w:rsid w:val="00FE6558"/>
    <w:rsid w:val="00FF02FE"/>
    <w:rsid w:val="00FF2069"/>
    <w:rsid w:val="00FF2C5E"/>
    <w:rsid w:val="00FF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FE742"/>
  <w15:docId w15:val="{0A46FC95-B2C7-499D-8695-BB08F11A1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1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4132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КУИ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Светлана Юрьевна</dc:creator>
  <cp:keywords/>
  <dc:description/>
  <cp:lastModifiedBy>Боброва Светлана Юрьевна</cp:lastModifiedBy>
  <cp:revision>703</cp:revision>
  <cp:lastPrinted>2025-11-13T06:06:00Z</cp:lastPrinted>
  <dcterms:created xsi:type="dcterms:W3CDTF">2022-08-11T09:07:00Z</dcterms:created>
  <dcterms:modified xsi:type="dcterms:W3CDTF">2026-03-17T09:30:00Z</dcterms:modified>
</cp:coreProperties>
</file>